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自治州能源项目审批流程图</w:t>
      </w:r>
    </w:p>
    <w:bookmarkEnd w:id="0"/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7745730</wp:posOffset>
                </wp:positionH>
                <wp:positionV relativeFrom="paragraph">
                  <wp:posOffset>194310</wp:posOffset>
                </wp:positionV>
                <wp:extent cx="8890" cy="5680075"/>
                <wp:effectExtent l="7620" t="0" r="21590" b="158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6800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9.9pt;margin-top:15.3pt;height:447.25pt;width:0.7pt;z-index:251684864;mso-width-relative:page;mso-height-relative:page;" filled="f" stroked="t" coordsize="21600,21600" o:gfxdata="UEsDBAoAAAAAAIdO4kAAAAAAAAAAAAAAAAAEAAAAZHJzL1BLAwQUAAAACACHTuJAC5hD59gAAAAM&#10;AQAADwAAAGRycy9kb3ducmV2LnhtbE2P3UrEMBSE7wXfIRzBOzc/YrG16SKrgiAIW32AbHO2LZuc&#10;lCbdXd/e7JVeDjPMfFOvz96xI85xDKRBrgQwpC7YkXoN319vd4/AYjJkjQuEGn4wwrq5vqpNZcOJ&#10;tnhsU89yCcXKaBhSmirOYzegN3EVJqTs7cPsTcpy7rmdzSmXe8eVEAX3ZqS8MJgJNwN2h3bxGp5f&#10;1GYRjgr7+vn+0U1lu/X9qPXtjRRPwBKe018YLvgZHZrMtAsL2chc1kqWmT1puBcFsEtCKamA7TSU&#10;6kECb2r+/0TzC1BLAwQUAAAACACHTuJA6jQnI+QBAACsAwAADgAAAGRycy9lMm9Eb2MueG1srVPN&#10;jtMwEL4j8Q6W7zTpSt2GqOketiwXBJWAB5j6J7HkP9nepn0JXgCJG5w4cudt2H0Mxm4oC1wQIofJ&#10;2DP+PN+XL6urg9FkL0JUznZ0PqspEZY5rmzf0bdvbp40lMQEloN2VnT0KCK9Wj9+tBp9Ky7c4DQX&#10;gSCIje3oOzqk5NuqimwQBuLMeWGxKF0wkHAZ+ooHGBHd6Oqiri+r0QXug2MiRtzdnIp0XfClFCy9&#10;kjKKRHRHcbZUYihxl2O1XkHbB/CDYtMY8A9TGFAWLz1DbSABuQ3qDyijWHDRyTRjzlROSsVE4YBs&#10;5vVvbF4P4EXhguJEf5Yp/j9Y9nK/DUTxji4psWDwE929//Lt3cf7rx8w3n3+RJZZpNHHFnuv7TZM&#10;q+i3ITM+yGDyG7mQQxH2eBZWHBJhuNk0T1F8hoXFZVPXy0WGrH6e9SGm58IZkpOOamUzbWhh/yKm&#10;U+uPlrytLRnRbIsGgQgDtI3UkDA1HolE25fD0WnFb5TW+UgM/e5aB7KHbITyTDP80pZv2UAcTn26&#10;z/nGpdwK7SCAP7OcpKNHmSz6meY5jOCUaIH2z1npTKD033SiBNpmaFGsOpHNWp/UzdnO8SN+olsf&#10;VD+gOPMyd66gJYqKk32z5x6uMX/4k6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uYQ+fYAAAA&#10;DAEAAA8AAAAAAAAAAQAgAAAAIgAAAGRycy9kb3ducmV2LnhtbFBLAQIUABQAAAAIAIdO4kDqNCcj&#10;5AEAAKwDAAAOAAAAAAAAAAEAIAAAACcBAABkcnMvZTJvRG9jLnhtbFBLBQYAAAAABgAGAFkBAAB9&#10;BQAAAAA=&#10;">
                <v:path arrowok="t"/>
                <v:fill on="f" focussize="0,0"/>
                <v:stroke weight="1.25pt" dashstyle="longDashDo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9774555</wp:posOffset>
                </wp:positionH>
                <wp:positionV relativeFrom="paragraph">
                  <wp:posOffset>175260</wp:posOffset>
                </wp:positionV>
                <wp:extent cx="8890" cy="5680075"/>
                <wp:effectExtent l="7620" t="0" r="2159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6800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9.65pt;margin-top:13.8pt;height:447.25pt;width:0.7pt;z-index:251685888;mso-width-relative:page;mso-height-relative:page;" filled="f" stroked="t" coordsize="21600,21600" o:gfxdata="UEsDBAoAAAAAAIdO4kAAAAAAAAAAAAAAAAAEAAAAZHJzL1BLAwQUAAAACACHTuJAZ/zg99oAAAAM&#10;AQAADwAAAGRycy9kb3ducmV2LnhtbE2P0UrDMBSG7wXfIRzBO5c0c52tTYdMBUEQVn2ArDm2xeSk&#10;NOk2397syl3+nI///061OTnLDjiFwZOCbCGAIbXeDNQp+Pp8vXsAFqImo60nVPCLATb19VWlS+OP&#10;tMNDEzuWSiiUWkEf41hyHtoenQ4LPyKl27efnI4pTh03kz6mcme5FCLnTg+UFno94rbH9qeZnYKn&#10;Z7mdhaXcvHy8vbdj0excNyh1e5OJR2ART/EfhrN+Uoc6Oe39TCYwm/JqWSwTq0Cuc2BnYnUv1sD2&#10;CgopM+B1xS+fqP8AUEsDBBQAAAAIAIdO4kBfiv+E5QEAAKwDAAAOAAAAZHJzL2Uyb0RvYy54bWyt&#10;U82O0zAQviPxDpbvNOlKXULUdA9blguCSsADTG0nseQ/ebxN+xK8ABI3OHHkztuwPAZjt5QFLgiR&#10;gzP2jL+Z78uX5dXeGrZTEbV3HZ/Pas6UE15qN3T8zeubRw1nmMBJMN6pjh8U8qvVwwfLKbTqwo/e&#10;SBUZgThsp9DxMaXQVhWKUVnAmQ/KUbL30UKibRwqGWEidGuqi7q+rCYfZYheKEQ6XR+TfFXw+16J&#10;9LLvUSVmOk6zpbLGsm7zWq2W0A4RwqjFaQz4hyksaEdNz1BrSMBuo/4DymoRPfo+zYS3le97LVTh&#10;QGzm9W9sXo0QVOFC4mA4y4T/D1a82G0i07LjC84cWPpEd+8+f3374duX97TeffrIFlmkKWBLtddu&#10;E087DJuYGe/7aPObuLB9EfZwFlbtExN02DRPSHxBicVlU9ePC2T1826ImJ4pb1kOOm60y7Shhd1z&#10;TNSPSn+U5GPj2ERmWzQExASQbXoDiUIbiAi6oVxGb7S80cbkKxiH7bWJbAfZCOXJtAj4l7LcZQ04&#10;HuvMkOO1T0ebjArkUydZOgSSyZGfeZ7DKsmZUWT/HBEotAm0+ZtKam9cvqCKVU9ks9ZHdXO09fJA&#10;n+g2RD2MJM68zJ0zZInC4GTf7Ln7e4rv/2Sr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f84Pfa&#10;AAAADAEAAA8AAAAAAAAAAQAgAAAAIgAAAGRycy9kb3ducmV2LnhtbFBLAQIUABQAAAAIAIdO4kBf&#10;iv+E5QEAAKwDAAAOAAAAAAAAAAEAIAAAACkBAABkcnMvZTJvRG9jLnhtbFBLBQYAAAAABgAGAFkB&#10;AACABQAAAAA=&#10;">
                <v:path arrowok="t"/>
                <v:fill on="f" focussize="0,0"/>
                <v:stroke weight="1.25pt" dashstyle="longDashDo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175260</wp:posOffset>
                </wp:positionV>
                <wp:extent cx="8890" cy="5680075"/>
                <wp:effectExtent l="7620" t="0" r="2159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6800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pt;margin-top:13.8pt;height:447.25pt;width:0.7pt;z-index:251667456;mso-width-relative:page;mso-height-relative:page;" filled="f" stroked="t" coordsize="21600,21600" o:gfxdata="UEsDBAoAAAAAAIdO4kAAAAAAAAAAAAAAAAAEAAAAZHJzL1BLAwQUAAAACACHTuJAjhZ8RtgAAAAK&#10;AQAADwAAAGRycy9kb3ducmV2LnhtbE2PUUvDMBSF34X9h3AHvrmkwVXXNR0yFQaCsLofkDXXtpjc&#10;lCbd5r83e5qPh3M45zvl5uIsO+EYek8KsoUAhtR401Or4PD1/vAMLERNRltPqOAXA2yq2V2pC+PP&#10;tMdTHVuWSigUWkEX41BwHpoOnQ4LPyAl79uPTsckx5abUZ9TubNcCpFzp3tKC50ecNth81NPTsHL&#10;q9xOwlJu3j53H82wqveu7ZW6n2diDSziJd7CcMVP6FAlpqOfyARmk14+JvSoQD7lwK6BZS6BHRWs&#10;pMyAVyX/f6H6A1BLAwQUAAAACACHTuJA2FAWCeQBAACuAwAADgAAAGRycy9lMm9Eb2MueG1srVNL&#10;jhMxEN0jcQfLe9KdSBmaVjqzmDBsEEQCDlDxp9uSf7I96eQSXACJHaxYsuc2DMeg7DSZGdggRC/c&#10;Zdfzc73n8uryYDTZixCVsx2dz2pKhGWOK9t39N3b6ycNJTGB5aCdFR09ikgv148frUbfioUbnOYi&#10;ECSxsR19R4eUfFtVkQ3CQJw5LywmpQsGEk5DX/EAI7IbXS3q+qIaXeA+OCZixNXNKUnXhV9KwdJr&#10;KaNIRHcUa0tlDGXc5bFar6DtA/hBsakM+IcqDCiLh56pNpCA3AT1B5VRLLjoZJoxZyonpWKiaEA1&#10;8/o3NW8G8KJoQXOiP9sU/x8te7XfBqI43t2CEgsG7+j2w9fv7z/9+PYRx9svnwlm0KbRxxbRV3Yb&#10;pln025A1H2Qw+Y9qyKFYezxbKw6JMFxsmmdoP8PE8qKp66fLTFnd7fUhphfCGZKDjmpls3BoYf8y&#10;phP0FyQva0tGLHnZIBFhgI0jNSQMjUcp0fZlc3Ra8Wuldd4SQ7+70oHsIbdC+aYaHsDyKRuIwwmn&#10;+xxvXMpQaAcB/LnlJB09+mSxo2muwwhOiRb4AHJUkAmU/hskWqBtphalWSex2euTuznaOX7ES7rx&#10;QfUDmjMvdecMNkVxcWrg3HX35xjff2b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4WfEbYAAAA&#10;CgEAAA8AAAAAAAAAAQAgAAAAIgAAAGRycy9kb3ducmV2LnhtbFBLAQIUABQAAAAIAIdO4kDYUBYJ&#10;5AEAAK4DAAAOAAAAAAAAAAEAIAAAACcBAABkcnMvZTJvRG9jLnhtbFBLBQYAAAAABgAGAFkBAAB9&#10;BQAAAAA=&#10;">
                <v:path arrowok="t"/>
                <v:fill on="f" focussize="0,0"/>
                <v:stroke weight="1.25pt" dashstyle="longDashDot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5414645</wp:posOffset>
                </wp:positionH>
                <wp:positionV relativeFrom="paragraph">
                  <wp:posOffset>85725</wp:posOffset>
                </wp:positionV>
                <wp:extent cx="1370965" cy="281940"/>
                <wp:effectExtent l="4445" t="4445" r="1524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方正黑体_GBK" w:hAnsi="方正黑体_GBK" w:eastAsia="方正黑体_GBK" w:cs="方正黑体_GB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lang w:val="en-US" w:eastAsia="zh-CN"/>
                              </w:rPr>
                              <w:t>并联审批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35pt;margin-top:6.75pt;height:22.2pt;width:107.95pt;z-index:-251657216;mso-width-relative:page;mso-height-relative:page;" fillcolor="#FFFFFF" filled="t" stroked="t" coordsize="21600,21600" o:gfxdata="UEsDBAoAAAAAAIdO4kAAAAAAAAAAAAAAAAAEAAAAZHJzL1BLAwQUAAAACACHTuJAlDdSmNgAAAAK&#10;AQAADwAAAGRycy9kb3ducmV2LnhtbE2PwW7CMBBE70j9B2sr9YLAJlVCCHFQhVr1DO2Fm4mXJGq8&#10;TmJDoF9fcyrH1TzNvM03V9OyCw6usSRhMRfAkEqrG6okfH99zFJgzivSqrWEEm7oYFM8TXKVaTvS&#10;Di97X7FQQi5TEmrvu4xzV9ZolJvbDilkJzsY5cM5VFwPagzlpuWREAk3qqGwUKsOtzWWP/uzkWDH&#10;95ux2Itoevg1n9u3fneKeilfnhdiDczj1f/DcNcP6lAEp6M9k3aslZDG0TKgIXiNgd0BkaQJsKOE&#10;eLkCXuT88YXiD1BLAwQUAAAACACHTuJAgnJJy/MBAAD2AwAADgAAAGRycy9lMm9Eb2MueG1srVNL&#10;jhMxEN0jcQfLe9KdhhkmrXRGghA2CJAGDlDxp9uSf7I96c4F4Aas2LDnXDkHZScTZmAzQvTCXXaV&#10;n1+9qlpeT0aTnQhROdvR+aymRFjmuLJ9Rz9/2jy7oiQmsBy0s6KjexHp9erpk+XoW9G4wWkuAkEQ&#10;G9vRd3RIybdVFdkgDMSZ88KiU7pgIOE29BUPMCK60VVT15fV6AL3wTERI56uj066KvhSCpY+SBlF&#10;IrqjyC2VNZR1m9dqtYS2D+AHxU404B9YGFAWHz1DrSEBuQ3qLyijWHDRyTRjzlROSsVEyQGzmdd/&#10;ZHMzgBclFxQn+rNM8f/Bsve7j4Eo3tGGEgsGS3T49vXw/efhxxfSZHlGH1uMuvEYl6ZXbsIy351H&#10;PMxZTzKY/Md8CPpR6P1ZXDElwvKl5y/rxeUFJQx9zdV88aKoX/2+7UNMb4UzJBsdDVi8oins3sWE&#10;TDD0LiQ/Fp1WfKO0LpvQb1/rQHaAhd6UL5PEKw/CtCVjRxcXTeYB2G9SQ0LTeFQg2r689+BGfBxw&#10;JraGOBwJFIRjbxmVRChdNgjgbywnae9RZYvjQDMZIzglWuD0ZKtEJlD6MZGYnbY5e1E6/aRSLtix&#10;MNlK03ZC0GxuHd9jEW99UP2AApcyVtmDzVW0Og1C7t77e7Tvj+v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Q3UpjYAAAACgEAAA8AAAAAAAAAAQAgAAAAIgAAAGRycy9kb3ducmV2LnhtbFBLAQIU&#10;ABQAAAAIAIdO4kCCcknL8wEAAPYDAAAOAAAAAAAAAAEAIAAAACcBAABkcnMvZTJvRG9jLnhtbFBL&#10;BQYAAAAABgAGAFkBAACMBQAAAAA=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方正黑体_GBK" w:hAnsi="方正黑体_GBK" w:eastAsia="方正黑体_GBK" w:cs="方正黑体_GBK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lang w:val="en-US" w:eastAsia="zh-CN"/>
                        </w:rPr>
                        <w:t>并联审批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15240</wp:posOffset>
                </wp:positionV>
                <wp:extent cx="8890" cy="5680075"/>
                <wp:effectExtent l="7620" t="0" r="21590" b="1587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6800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4.15pt;margin-top:1.2pt;height:447.25pt;width:0.7pt;z-index:251683840;mso-width-relative:page;mso-height-relative:page;" filled="f" stroked="t" coordsize="21600,21600" o:gfxdata="UEsDBAoAAAAAAIdO4kAAAAAAAAAAAAAAAAAEAAAAZHJzL1BLAwQUAAAACACHTuJArOGQwNcAAAAJ&#10;AQAADwAAAGRycy9kb3ducmV2LnhtbE2P3UrDQBSE7wXfYTmCd3a3UfLXnBSpCoIgNPoA2+xpEsye&#10;DdlNW9/e9Uovhxlmvqm2FzuKE81+cIywXikQxK0zA3cInx8vdzkIHzQbPTomhG/ysK2vrypdGnfm&#10;PZ2a0IlYwr7UCH0IUymlb3uy2q/cRBy9o5utDlHOnTSzPsdyO8pEqVRaPXBc6PVEu57ar2axCI9P&#10;yW5RI6fm+f31rZ2KZm+7AfH2Zq02IAJdwl8YfvEjOtSR6eAWNl6MCJnK72MUIXkAEf1MFRmIA0Je&#10;pAXIupL/H9Q/UEsDBBQAAAAIAIdO4kDDcTJu5QEAAK4DAAAOAAAAZHJzL2Uyb0RvYy54bWytU0uO&#10;EzEQ3SNxB8t70p2gDE0rnVlMGDYIIgEHqPjTbck/2Z50cgkugMQOVizZc5sZjkHZacIAG4Tohbvs&#10;Kj/Xe35eXR6MJnsRonK2o/NZTYmwzHFl+46+fXP9qKEkJrActLOio0cR6eX64YPV6FuxcIPTXASC&#10;IDa2o+/okJJvqyqyQRiIM+eFxaR0wUDCaegrHmBEdKOrRV1fVKML3AfHRIy4ujkl6brgSylYeiVl&#10;FInojmJvqYyhjLs8VusVtH0APyg2tQH/0IUBZfHQM9QGEpCboP6AMooFF51MM+ZM5aRUTBQOyGZe&#10;/8bm9QBeFC4oTvRnmeL/g2Uv99tAFO/o4jElFgze0d37L7fvPn77+gHHu8+fCGZQptHHFquv7DZM&#10;s+i3IXM+yGDyH9mQQ5H2eJZWHBJhuNg0T1F+honlRVPXT5YZsvq514eYngtnSA46qpXNxKGF/YuY&#10;TqU/SvKytmREuy0bBCIM0DhSQ8LQeKQSbV82R6cVv1Za5y0x9LsrHcgeshXKN/XwS1k+ZQNxONXp&#10;Pscbl3IptIMA/sxyko4edbLoaJr7MIJTogU+gByVygRK/00lSqBthhbFrBPZrPVJ3RztHD/iJd34&#10;oPoBxZmXvnMGTVFUnAycXXd/jvH9Z7b+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zhkMDXAAAA&#10;CQEAAA8AAAAAAAAAAQAgAAAAIgAAAGRycy9kb3ducmV2LnhtbFBLAQIUABQAAAAIAIdO4kDDcTJu&#10;5QEAAK4DAAAOAAAAAAAAAAEAIAAAACYBAABkcnMvZTJvRG9jLnhtbFBLBQYAAAAABgAGAFkBAAB9&#10;BQAAAAA=&#10;">
                <v:path arrowok="t"/>
                <v:fill on="f" focussize="0,0"/>
                <v:stroke weight="1.25pt" dashstyle="longDashDo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69215</wp:posOffset>
                </wp:positionV>
                <wp:extent cx="1574165" cy="300355"/>
                <wp:effectExtent l="4445" t="5080" r="21590" b="184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方正黑体_GBK" w:hAnsi="方正黑体_GBK" w:eastAsia="方正黑体_GBK" w:cs="方正黑体_GBK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1"/>
                                <w:szCs w:val="21"/>
                                <w:lang w:val="en-US" w:eastAsia="zh-CN"/>
                              </w:rPr>
                              <w:t>并联审批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75pt;margin-top:5.45pt;height:23.65pt;width:123.95pt;z-index:-251655168;mso-width-relative:page;mso-height-relative:page;" fillcolor="#FFFFFF" filled="t" stroked="t" coordsize="21600,21600" o:gfxdata="UEsDBAoAAAAAAIdO4kAAAAAAAAAAAAAAAAAEAAAAZHJzL1BLAwQUAAAACACHTuJAl73Kg9cAAAAJ&#10;AQAADwAAAGRycy9kb3ducmV2LnhtbE2PwU7DMAyG70i8Q2QkLoglDWzaStMJTSDOG1y4ZY3XVjRO&#10;22TrxtNjTnCz9X/6/blYn30nTjjGNpCBbKZAIFXBtVQb+Hh/vV+CiMmSs10gNHDBCOvy+qqwuQsT&#10;bfG0S7XgEoq5NdCk1OdSxqpBb+Ms9EicHcLobeJ1rKUb7cTlvpNaqYX0tiW+0NgeNw1WX7ujNxCm&#10;l4sPOCh99/nt3zbPw/agB2NubzL1BCLhOf3B8KvP6lCy0z4cyUXRGXjQ2ZxRDtQKBAPzxeoRxJ6H&#10;pQZZFvL/B+UPUEsDBBQAAAAIAIdO4kA4u9yE8AEAAPYDAAAOAAAAZHJzL2Uyb0RvYy54bWytU0uO&#10;EzEQ3SNxB8t70p0MPQytdEaCEDYIkAYOUPGn25J/sj3pzgXgBqzYsOdcOQdlJxNmYDNC9MJddpVf&#10;Vb3nWl5PRpOdCFE529H5rKZEWOa4sn1HP3/aPLuiJCawHLSzoqN7Een16umT5ehbsXCD01wEgiA2&#10;tqPv6JCSb6sqskEYiDPnhUWndMFAwm3oKx5gRHSjq0VdX1ajC9wHx0SMeLo+Oumq4EspWPogZRSJ&#10;6I5ibamsoazbvFarJbR9AD8odioD/qEKA8pi0jPUGhKQ26D+gjKKBRedTDPmTOWkVEyUHrCbef1H&#10;NzcDeFF6QXKiP9MU/x8se7/7GIjiHUWhLBiU6PDt6+H7z8OPL+Qq0zP62GLUjce4NL1yE8p8dx7x&#10;MHc9yWDyH/sh6Eei92dyxZQIy5eaF8/nlw0lDH0XdX3RNBmm+n3bh5jeCmdINjoaULzCKezexXQM&#10;vQvJyaLTim+U1mUT+u1rHcgOUOhN+U7oD8K0JWNHXzaLXAfge5MaEprGIwPR9iXfgxvxccC5sDXE&#10;4VhAQcj5oTUqiVCsQQB/YzlJe48sWxwHmosxglOiBU5PtkpkAqUfE4ncaZuTiPLSTyxlwY7CZCtN&#10;2wlBs7l1fI8i3vqg+gEJLjJW2YOPqyhxGoT8eu/v0b4/rq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73Kg9cAAAAJAQAADwAAAAAAAAABACAAAAAiAAAAZHJzL2Rvd25yZXYueG1sUEsBAhQAFAAA&#10;AAgAh07iQDi73ITwAQAA9gMAAA4AAAAAAAAAAQAgAAAAJgEAAGRycy9lMm9Eb2MueG1sUEsFBgAA&#10;AAAGAAYAWQEAAIgFAAAAAA==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方正黑体_GBK" w:hAnsi="方正黑体_GBK" w:eastAsia="方正黑体_GBK" w:cs="方正黑体_GBK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1"/>
                          <w:szCs w:val="21"/>
                          <w:lang w:val="en-US" w:eastAsia="zh-CN"/>
                        </w:rPr>
                        <w:t>并联审批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158115</wp:posOffset>
                </wp:positionV>
                <wp:extent cx="1045845" cy="574040"/>
                <wp:effectExtent l="6350" t="6350" r="14605" b="1016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7655" y="3757930"/>
                          <a:ext cx="157988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企业投资项目备案（发改委）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75pt;margin-top:12.45pt;height:45.2pt;width:82.35pt;z-index:251676672;mso-width-relative:page;mso-height-relative:page;" fillcolor="#FFFFFF" filled="t" stroked="t" coordsize="21600,21600" o:gfxdata="UEsDBAoAAAAAAIdO4kAAAAAAAAAAAAAAAAAEAAAAZHJzL1BLAwQUAAAACACHTuJAFWy/ndwAAAAK&#10;AQAADwAAAGRycy9kb3ducmV2LnhtbE2PQUvDQBCF74L/YRnBi9jdxKTUmE0P2iJeCtaCeNsm0yQ0&#10;Oxuzm7T9944nPQ7v471v8uXZdmLCwbeONEQzBQKpdFVLtYbdx/p+AcIHQ5XpHKGGC3pYFtdXuckq&#10;d6J3nLahFlxCPjMamhD6TEpfNmiNn7keibODG6wJfA61rAZz4nLbyVipubSmJV5oTI/PDZbH7Wg1&#10;bC6f9P06qsP01i++dsfN6mV9t9L69iZSTyACnsMfDL/6rA4FO+3dSJUXnYYkSVNGNcTJIwgG5pGK&#10;QeyZjNIHkEUu/79Q/ABQSwMEFAAAAAgAh07iQCZMTKVYAgAAkgQAAA4AAABkcnMvZTJvRG9jLnht&#10;bK1UzW7bMAy+D9g7CLqvdv7qJIhTZC0yDCjWAt2wsyzLsTBZ1CQldvcA2xvstMvue64+xyjFSdN1&#10;p2E+yBRJfyQ/kl5cdI0iO2GdBJ3TwVlKidAcSqk3Of3wfv1qSonzTJdMgRY5vReOXixfvli0Zi6G&#10;UIMqhSUIot28NTmtvTfzJHG8Fg1zZ2CERmMFtmEer3aTlJa1iN6oZJim50kLtjQWuHAOtVd7I11G&#10;/KoS3N9UlROeqJxibj6eNp5FOJPlgs03lpla8j4N9g9ZNExqDHqEumKeka2Vz6AayS04qPwZhyaB&#10;qpJcxBqwmkH6RzV3NTMi1oLkOHOkyf0/WP5ud2uJLHM6RHo0a7BHD9+/Pfz49fDzK0EdEtQaN0e/&#10;O4OevnsNHTb6oHeoDHV3lW3CGysiaB+ns+x8MqHkPqejbJLNRj3VovOEBwDUTacYkqNHlmajWXRI&#10;HpGMdf6NgIYEIacWWxkZZrtr5zErdD24hMAOlCzXUql4sZviUlmyY9j2dXxCwvjJEzelSYupDLM0&#10;jdBPjAH8iFEoxj89h0BApUNAEUetTyzwteclSL4rup7EAsp75NDCfgyd4WuJUa6Z87fM4twhH7hL&#10;/gaPSgHmBr1ESQ32y9/0wR/HAa2UtDjHOXWft8wKStRbjYMyG4zHYfDjZTzJQpvtqaU4tehtcwnI&#10;2QC31vAoBn+vDmJlofmIK7cKUdHENMfYOfUH8dLvtwtXlovVKjptjZWbev8Bjr1h/lrfGR7CBPI0&#10;rLYeKhm7Gijb84T9Chcc/Ni5fknDZp3eo9fjr2T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Vs&#10;v53cAAAACgEAAA8AAAAAAAAAAQAgAAAAIgAAAGRycy9kb3ducmV2LnhtbFBLAQIUABQAAAAIAIdO&#10;4kAmTEylWAIAAJIEAAAOAAAAAAAAAAEAIAAAACsBAABkcnMvZTJvRG9jLnhtbFBLBQYAAAAABgAG&#10;AFkBAAD1BQAAAAA=&#10;">
                <v:path/>
                <v:fill on="t" color2="#FFFFFF" focussize="0,0"/>
                <v:stroke weight="1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企业投资项目备案（发改委）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81915</wp:posOffset>
                </wp:positionV>
                <wp:extent cx="1136015" cy="814705"/>
                <wp:effectExtent l="6350" t="6350" r="19685" b="1714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7705" y="3860800"/>
                          <a:ext cx="16224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eastAsia="方正仿宋_GBK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企业投资项目备案登记表（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项目法人单位</w:t>
                            </w: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5pt;margin-top:6.45pt;height:64.15pt;width:89.45pt;z-index:251673600;mso-width-relative:page;mso-height-relative:page;" fillcolor="#FFFFFF" filled="t" stroked="t" coordsize="21600,21600" o:gfxdata="UEsDBAoAAAAAAIdO4kAAAAAAAAAAAAAAAAAEAAAAZHJzL1BLAwQUAAAACACHTuJAR8RzKNsAAAAK&#10;AQAADwAAAGRycy9kb3ducmV2LnhtbE2PQU/DMAyF70j8h8hIXBBLWhBspekOsAlxmcSYNO2WNV5b&#10;rXFKk3bbv8ec4Gb7PT1/L5+fXStG7EPjSUMyUSCQSm8bqjRsvpb3UxAhGrKm9YQaLhhgXlxf5Saz&#10;/kSfOK5jJTiEQmY01DF2mZShrNGZMPEdEmsH3zsTee0raXtz4nDXylSpJ+lMQ/yhNh2+1lge14PT&#10;sLps6ft9UIfxo5vuNsfV4m15t9D69iZRLyAinuOfGX7xGR0KZtr7gWwQrYZUJdwlspDOQLDh4XnG&#10;w54Pj0kKssjl/wrFD1BLAwQUAAAACACHTuJAFEXpW1YCAACSBAAADgAAAGRycy9lMm9Eb2MueG1s&#10;rVTNjtMwEL4j8Q6W72zS0G5/1HRVuipCqtiVCuLsOk5j4XiM7TYpDwBvwIkLd56rz8HY/dlCOSF6&#10;cG3P529mvpnJ+K6tFdkK6yTonHZuUkqE5lBIvc7p+3fzFwNKnGe6YAq0yOlOOHo3ef5s3JiRyKAC&#10;VQhLkES7UWNyWnlvRknieCVq5m7ACI3GEmzNPB7tOiksa5C9VkmWprdJA7YwFrhwDm/vD0Y6ifxl&#10;Kbh/KEsnPFE5xdh8XG1cV2FNJmM2WltmKsmPYbB/iKJmUqPTM9U984xsrLyiqiW34KD0NxzqBMpS&#10;chFzwGw66R/ZLCtmRMwFxXHmLJP7f7T87fbRElnkNOtQolmNNdp/+7r//nP/4wvBOxSoMW6EuKVB&#10;pG9fQYuFPt07vAx5t6Wtwz9mRIJ92Ov30x4lu5y+HNymg/QotWg94QFwm2XdDAEcEf1hL80iIHli&#10;Mtb51wJqEjY5tVjKqDDbLpzHqBB6ggTHDpQs5lKpeLDr1UxZsmVY9nn8hYDxyW8wpUmDoWR9jO6K&#10;I5CfOVaK8Y/XFEiodHgpYqsdAwt6HXQJO9+u2qOIKyh2qKGFQxs6w+cSvSyY84/MYt9hh+Is+Qdc&#10;SgUYGxx3lFRgP//tPuCxHdBKSYN9nFP3acOsoES90dgow063Gxo/Hrq9PupM7KVldWnRm3oGqBn2&#10;AkYXtwHv1WlbWqg/4MhNg1c0Mc3Rd079aTvzh+nCkeViOo2gjbFyXR0eYNsb5hd6aXhwE8TTMN14&#10;KGWsapDsoBPWKxyw8WPljkMaJuvyHFFPn5LJ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fEcyjb&#10;AAAACgEAAA8AAAAAAAAAAQAgAAAAIgAAAGRycy9kb3ducmV2LnhtbFBLAQIUABQAAAAIAIdO4kAU&#10;RelbVgIAAJIEAAAOAAAAAAAAAAEAIAAAACoBAABkcnMvZTJvRG9jLnhtbFBLBQYAAAAABgAGAFkB&#10;AADyBQAAAAA=&#10;">
                <v:path/>
                <v:fill on="t" color2="#FFFFFF" focussize="0,0"/>
                <v:stroke weight="1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eastAsia="方正仿宋_GBK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企业投资项目备案登记表（</w:t>
                      </w:r>
                      <w:r>
                        <w:rPr>
                          <w:rFonts w:hint="eastAsia"/>
                          <w:color w:val="auto"/>
                          <w:sz w:val="20"/>
                          <w:szCs w:val="20"/>
                          <w:lang w:val="en-US" w:eastAsia="zh-CN"/>
                        </w:rPr>
                        <w:t>项目法人单位</w:t>
                      </w: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4856480</wp:posOffset>
                </wp:positionH>
                <wp:positionV relativeFrom="paragraph">
                  <wp:posOffset>158750</wp:posOffset>
                </wp:positionV>
                <wp:extent cx="2473960" cy="3426460"/>
                <wp:effectExtent l="6350" t="6350" r="15240" b="1524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33820" y="4630420"/>
                          <a:ext cx="261620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.临时用地报批（自然资源部门）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.永久用地报批（自然资源部门）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.使用林地草地报批（林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草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.环境影响评价审批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（生态环境部门）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.水土保持方案审批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（水利部门）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取水许可（水利部门）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7.洪水影响评价审批（水利部门）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8.压覆重要矿产资源审批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（自然资源部门）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9.地质灾害危险性评估（自然资源部门）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10.地震安全性评价（地震部门）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11.文物保护和考古许可（文物部门）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煤矿项目节能审查（发改委）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煤矿项目采矿证（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自然资源部门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煤矿项目安全设施设计审查（应急管理部门）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电源项目电力接入系统审批（国网新疆公司）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4pt;margin-top:12.5pt;height:269.8pt;width:194.8pt;z-index:251678720;mso-width-relative:page;mso-height-relative:page;" fillcolor="#FFFFFF" filled="t" stroked="t" coordsize="21600,21600" o:gfxdata="UEsDBAoAAAAAAIdO4kAAAAAAAAAAAAAAAAAEAAAAZHJzL1BLAwQUAAAACACHTuJA7+8fDdwAAAAL&#10;AQAADwAAAGRycy9kb3ducmV2LnhtbE2PQUvDQBSE74L/YXmCF7G7KUksMS89aIt4KVgL4m2bvCah&#10;2bcxu0nbf+/2pMdhhplv8uXZdGKiwbWWEaKZAkFc2qrlGmH3uX5cgHBec6U7y4RwIQfL4vYm11ll&#10;T/xB09bXIpSwyzRC432fSenKhox2M9sTB+9gB6N9kEMtq0GfQrnp5FypVBrdclhodE8vDZXH7WgQ&#10;Npcv/nkb1WF67xffu+Nm9bp+WCHe30XqGYSns/8LwxU/oEMRmPZ25MqJDuEpjQO6R5gn4dM1ECVx&#10;DGKPkKRxCrLI5f8PxS9QSwMEFAAAAAgAh07iQJrGFDNPAgAAhwQAAA4AAABkcnMvZTJvRG9jLnht&#10;bK1UwY7aMBC9V+o/WL6XkBBYiggryoqqEuqutK16No4DUR2PaxsS+gHtH/TUS+/9Lr6jYyewtPRU&#10;lYMZex5vZt7MML1tKkn2wtgSVEbjXp8SoTjkpdpk9P275YsxJdYxlTMJSmT0ICy9nT1/Nq31RCSw&#10;BZkLQ5BE2UmtM7p1Tk+iyPKtqJjtgRYKnQWYijm8mk2UG1YjeyWjpN8fRTWYXBvgwlp8vWuddBb4&#10;i0Jwd18UVjgiM4q5uXCacK79Gc2mbLIxTG9L3qXB/iGLipUKg56p7phjZGfKK6qq5AYsFK7HoYqg&#10;KEouQg1YTdz/o5rHLdMi1ILiWH2Wyf4/Wv52/2BImWc0SShRrMIeHb99PX7/efzxheAbClRrO0Hc&#10;o0aka15Bg40+vVt89HU3han8N1ZE0D9KB4NxgoIfMpqOBv0U7SC1aBzhCEhG8Qj7RwlHRDwepuPB&#10;0COiJyptrHstoCLeyKjBXgaJ2X5lXQs9QXxkC7LMl6WU4WI264U0ZM+w78vw6dh/g0lFagyf3GAm&#10;Vxye/Myxlox/vKbAdKXyvxRh1rrEvGCtMN5yzbrpVFxDfkARDbRzaDVflhhlxax7YAYHDwXBZXL3&#10;eBQSMDfoLEq2YD7/7d3jcR7QS0mNg5xR+2nHjKBEvlE4KS/jNPWTHy7p8MZ3xVx61pcetasWgJrF&#10;uLaaB9PjnTyZhYHqA+7c3EdFF1McY2fUncyFa9cLd5aL+TyAcNY1cyv1qLmn9oIpmO8cFGXopJep&#10;1QYnwF9w2sMsdJvp1+nyHlBP/x+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/vHw3cAAAACwEA&#10;AA8AAAAAAAAAAQAgAAAAIgAAAGRycy9kb3ducmV2LnhtbFBLAQIUABQAAAAIAIdO4kCaxhQzTwIA&#10;AIcEAAAOAAAAAAAAAAEAIAAAACsBAABkcnMvZTJvRG9jLnhtbFBLBQYAAAAABgAGAFkBAADsBQAA&#10;AAA=&#10;">
                <v:path/>
                <v:fill on="t" color2="#FFFFFF" focussize="0,0"/>
                <v:stroke weight="1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.临时用地报批（自然资源部门）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.永久用地报批（自然资源部门）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.使用林地草地报批（林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草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.环境影响评价审批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（生态环境部门）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.水土保持方案审批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（水利部门）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取水许可（水利部门）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7.洪水影响评价审批（水利部门）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8.压覆重要矿产资源审批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（自然资源部门）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9.地质灾害危险性评估（自然资源部门）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10.地震安全性评价（地震部门）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11.文物保护和考古许可（文物部门）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煤矿项目节能审查（发改委）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13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煤矿项目采矿证（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自然资源部门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14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煤矿项目安全设施设计审查（应急管理部门）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15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"/>
                        </w:rPr>
                        <w:t>.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电源项目电力接入系统审批（国网新疆公司）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64135</wp:posOffset>
                </wp:positionV>
                <wp:extent cx="9525" cy="242887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28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1.4pt;margin-top:5.05pt;height:191.25pt;width:0.75pt;z-index:251681792;mso-width-relative:page;mso-height-relative:page;" filled="f" stroked="t" coordsize="21600,21600" o:gfxdata="UEsDBAoAAAAAAIdO4kAAAAAAAAAAAAAAAAAEAAAAZHJzL1BLAwQUAAAACACHTuJAQ0te2NYAAAAK&#10;AQAADwAAAGRycy9kb3ducmV2LnhtbE2PQUvEMBSE74L/ITzBm5u0leDWpouIehEE1+o5bZ5tsXkp&#10;Tba7/nufJz0OM8x8U+1OfhIrLnEMZCDbKBBIXXAj9Qaat8erGxAxWXJ2CoQGvjHCrj4/q2zpwpFe&#10;cd2nXnAJxdIaGFKaSyljN6C3cRNmJPY+w+JtYrn00i32yOV+krlSWno7Ei8Mdsb7Abuv/cEbuPt4&#10;fihe1taHyW375t35Rj3lxlxeZOoWRMJT+gvDLz6jQ81MbTiQi2IyoHXO6IkNlYHggNbXBYjWQLHN&#10;Nci6kv8v1D9QSwMEFAAAAAgAh07iQHnm0dLlAQAAswMAAA4AAABkcnMvZTJvRG9jLnhtbK1TS44T&#10;MRDdI3EHy3vSSYtAaKUziwkDCwSRYA5Q8afbkn+yPenkElwAiR2sWLLnNgzHmLK7iQbYIEQvSmXX&#10;8+t6z+X1xdFochAhKmdbupjNKRGWOa5s19Lrd1ePVpTEBJaDdla09CQivdg8fLAefCNq1zvNRSBI&#10;YmMz+Jb2KfmmqiLrhYE4c15YLEoXDCRchq7iAQZkN7qq5/Mn1eAC98ExESPubsci3RR+KQVLb6SM&#10;IhHdUuwtlRhK3OdYbdbQdAF8r9jUBvxDFwaUxZ+eqbaQgNwE9QeVUSy46GSaMWcqJ6ViomhANYv5&#10;b2re9uBF0YLmRH+2Kf4/Wvb6sAtEcbw7tMeCwTu6/fD1+/tPP759xHj75TPBCto0+Ngg+tLuwrSK&#10;fhey5qMMhkit/EtkKS6gLnIsJp/OJotjIgw3ny3rJSUMC/XjerV6uszk1ciS2XyI6YVwhuSkpVrZ&#10;bAE0cHgV0wj9Ccnb2pLhTAo4QVJDQn7jUVO0XTkbnVb8SmmdT8TQ7S91IAfIM1G+qYVfYPknW4j9&#10;iCulDIOmF8CfW07SyaNZFsea5haM4JRoga8gZwWZQOm/QaJ6bTO1KBM76cyGjxbnbO/4CW/qxgfV&#10;9ejLovScKzgZxcBpivPo3V9jfv+tbe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0te2NYAAAAK&#10;AQAADwAAAAAAAAABACAAAAAiAAAAZHJzL2Rvd25yZXYueG1sUEsBAhQAFAAAAAgAh07iQHnm0dLl&#10;AQAAswMAAA4AAAAAAAAAAQAgAAAAJQEAAGRycy9lMm9Eb2MueG1sUEsFBgAAAAAGAAYAWQEAAHwF&#10;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64135</wp:posOffset>
                </wp:positionV>
                <wp:extent cx="3238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.65pt;margin-top:5.05pt;height:0.05pt;width:25.5pt;z-index:251679744;mso-width-relative:page;mso-height-relative:page;" filled="f" stroked="t" coordsize="21600,21600" o:gfxdata="UEsDBAoAAAAAAIdO4kAAAAAAAAAAAAAAAAAEAAAAZHJzL1BLAwQUAAAACACHTuJAyunEhtUAAAAJ&#10;AQAADwAAAGRycy9kb3ducmV2LnhtbE2PvU7DQBCEeyTe4bRINFFyZxtZyPE5BeCOhgCi3diLbeHb&#10;c3yXH3h6NhWUO/NpdqbcnN2ojjSHwbOFZGVAETe+Hbiz8PZaL+9BhYjc4uiZLHxTgE11fVVi0foT&#10;v9BxGzslIRwKtNDHOBVah6Ynh2HlJ2LxPv3sMMo5d7qd8SThbtSpMbl2OLB86HGih56ar+3BWQj1&#10;O+3rn0WzMB9Z5yndPz4/obW3N4lZg4p0jn8wXOpLdaik084fuA1qtJAnWSaoGCYBJUCe34mwuwgp&#10;6KrU/xdUv1BLAwQUAAAACACHTuJA7nOgYN8BAAClAwAADgAAAGRycy9lMm9Eb2MueG1srVNLjhMx&#10;EN0jcQfLe9L5KKOhlc4sJgwbBJGAA1Rsd7cl/+TypJNLcAEkdrBiyZ7bMHMMyk4TBtggRC+qy67y&#10;63rPr1dXB2vYXkXU3jV8NplyppzwUruu4W/f3Dy55AwTOAnGO9Xwo0J+tX78aDWEWs19741UkRGI&#10;w3oIDe9TCnVVoeiVBZz4oBwVWx8tJFrGrpIRBkK3pppPpxfV4KMM0QuFSLubU5GvC37bKpFetS2q&#10;xEzDabZUYixxl2O1XkHdRQi9FuMY8A9TWNCOPnqG2kACdhv1H1BWi+jRt2kivK1822qhCgdiM5v+&#10;xuZ1D0EVLiQOhrNM+P9gxcv9NjIt6e44c2Dpiu7ef/n27uP91w8U7z5/YrMs0hCwpt5rt43jCsM2&#10;ZsaHNtr8Ji7sUIQ9noVVh8QEbS7mi8slyS+odLFYZsDq58kQMT1X3rKcNNxol0lDDfsXmE6tP1ry&#10;tnFsaPjT5XxJgECeaQ0kSm0gFui6cha90fJGG5NPYOx21yayPWQXlGcc4Ze2/JENYH/qK6XcBnWv&#10;QD5zkqVjIH0cGZnnEaySnBlFvs9Z6Uygzd90EnvjMrQqHh15ZpFPsuZs5+WR7uY2RN31pEu5hypX&#10;yAtFwNG32WwP15Q//LvW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K6cSG1QAAAAkBAAAPAAAA&#10;AAAAAAEAIAAAACIAAABkcnMvZG93bnJldi54bWxQSwECFAAUAAAACACHTuJA7nOgYN8BAAClAwAA&#10;DgAAAAAAAAABACAAAAAkAQAAZHJzL2Uyb0RvYy54bWxQSwUGAAAAAAYABgBZAQAAdQ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25400</wp:posOffset>
                </wp:positionV>
                <wp:extent cx="403860" cy="6985"/>
                <wp:effectExtent l="0" t="47625" r="15240" b="596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0.6pt;margin-top:2pt;height:0.55pt;width:31.8pt;z-index:251666432;mso-width-relative:page;mso-height-relative:page;" filled="f" stroked="t" coordsize="21600,21600" o:gfxdata="UEsDBAoAAAAAAIdO4kAAAAAAAAAAAAAAAAAEAAAAZHJzL1BLAwQUAAAACACHTuJA2v18WtYAAAAH&#10;AQAADwAAAGRycy9kb3ducmV2LnhtbE2PsU7DQBBEeyT+4bRINBE5OxiIjNcpIkFBhxNBe/ZtbBPf&#10;neXbJObvWSooRzOaeVNsZjeoM02xDx4hXSagyDfB9r5F2O9e7tagIhtvzRA8IXxThE15fVWY3IaL&#10;f6dzxa2SEh9zg9Axj7nWsenImbgMI3nxDmFyhkVOrbaTuUi5G/QqSR61M72Xhc6MtO2oOVYnh/D6&#10;xlzv9iMvjoeP6utzsZ2rpwrx9iZNnkExzfwXhl98QYdSmOpw8jaqAeF+na4kipDJJfGzLJMrNcJD&#10;Cros9H/+8gdQSwMEFAAAAAgAh07iQIzLD/ztAQAAsQMAAA4AAABkcnMvZTJvRG9jLnhtbK1TS44T&#10;MRDdI3EHy3vSnZBEmVY6s5gwbBBEAmZf8afbkn+yPenkElwAiR2sWLLnNgzHoOxkwvBZIXpRKrue&#10;X9d7Li8v90aTnQhROdvS8aimRFjmuLJdS9++uX6yoCQmsBy0s6KlBxHp5erxo+XgGzFxvdNcBIIk&#10;NjaDb2mfkm+qKrJeGIgj54XFonTBQMJl6CoeYEB2o6tJXc+rwQXug2MiRtxdH4t0VfilFCy9kjKK&#10;RHRLsbdUYihxm2O1WkLTBfC9Yqc24B+6MKAs/vRMtYYE5DaoP6iMYsFFJ9OIOVM5KRUTRQOqGde/&#10;qXndgxdFC5oT/dmm+P9o2cvdJhDFWzqlxILBK7p7/+Xbu4/fv37AePf5E5lmkwYfG8Re2U04raLf&#10;hKx4L4MhUit/g/dfPEBVZF8sPpwtFvtEGG5O66eLOV4Ew9L8YjHL3NWRJJP5ENNz4QzJSUu1slk/&#10;NLB7EdMReg/J29qSoaUXs8kMGQHHR2pImBqPgqLtytnotOLXSut8IoZue6UD2UEeiPKdWvgFln+y&#10;htgfcaWUYdD0Avgzy0k6eLTK4kzT3IIRnBIt8AnkrCATKP0TCSG44e9QlK9t5hZlXk9Cs+FHi3O2&#10;dfyA93Trg+p6NGZcms4VnIvi4GmG8+A9XGP+8KWt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/Xxa1gAAAAcBAAAPAAAAAAAAAAEAIAAAACIAAABkcnMvZG93bnJldi54bWxQSwECFAAUAAAACACH&#10;TuJAjMsP/O0BAACxAwAADgAAAAAAAAABACAAAAAlAQAAZHJzL2Uyb0RvYy54bWxQSwUGAAAAAAYA&#10;BgBZAQAAhA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31750</wp:posOffset>
                </wp:positionV>
                <wp:extent cx="2540" cy="245745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457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2.8pt;margin-top:2.5pt;height:193.5pt;width:0.2pt;z-index:251665408;mso-width-relative:page;mso-height-relative:page;" filled="f" stroked="t" coordsize="21600,21600" o:gfxdata="UEsDBAoAAAAAAIdO4kAAAAAAAAAAAAAAAAAEAAAAZHJzL1BLAwQUAAAACACHTuJArCDowNYAAAAJ&#10;AQAADwAAAGRycy9kb3ducmV2LnhtbE2PwU7DMBBE70j8g7VI3KjdVI1oiFMhBFyQkCiBsxNvk6j2&#10;OordtPw92xPcdjSj2Tfl9uydmHGKQyANy4UCgdQGO1Cnof58ubsHEZMha1wg1PCDEbbV9VVpChtO&#10;9IHzLnWCSygWRkOf0lhIGdsevYmLMCKxtw+TN4nl1Ek7mROXeyczpXLpzUD8oTcjPvXYHnZHr+Hx&#10;++159T43Pji76eov62v1mml9e7NUDyASntNfGC74jA4VMzXhSDYKxzpf5xzVsOZJFz/P+Wg0rDaZ&#10;AlmV8v+C6hdQSwMEFAAAAAgAh07iQIOyf2bsAQAAsQMAAA4AAABkcnMvZTJvRG9jLnhtbK1TS44T&#10;MRDdI3EHy3vSSU+aTyudWUwYWCCIBByg4k+3Jf9ke9LJJbgAEjtYsWTPbRiOQdkdogE2CNGLUtlV&#10;flXvVfXq8mA02YsQlbMdXczmlAjLHFe27+jbN9cPHlMSE1gO2lnR0aOI9HJ9/95q9K2o3eA0F4Eg&#10;iI3t6Ds6pOTbqopsEAbizHlhMShdMJDwGPqKBxgR3eiqns8fVqML3AfHRIx4u5mCdF3wpRQsvZIy&#10;ikR0R7G3VGwodpdttV5B2wfwg2KnNuAfujCgLBY9Q20gAbkJ6g8oo1hw0ck0Y85UTkrFROGAbBbz&#10;39i8HsCLwgXFif4sU/x/sOzlfhuI4h29oMSCwRHdvv/y7d3H718/oL39/IlcZJFGH1vMvbLbcDpF&#10;vw2Z8UEGQ6RW/jnOv2iArMihSHw8SywOiTC8rJsljoFhoF42j5ZNmUA1oWQ0H2J6Jpwh2emoVjYL&#10;AC3sX8SElTH1Z0q+1paMHX3S1A2CAu6P1JDQNR4ZRduXt9Fpxa+V1vlFDP3uSgeyh7wR5cv8EPeX&#10;tFxkA3GY8kpo2pVBAH9qOUlHj1pZXGqaWzCCU6IF/gPZQ0BoEyj9N5lYWtv8QJR9PfHMgk8SZ2/n&#10;+BHndOOD6gfUZVF6zhHci9L9aYfz4t09o3/3T1v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wg&#10;6MDWAAAACQEAAA8AAAAAAAAAAQAgAAAAIgAAAGRycy9kb3ducmV2LnhtbFBLAQIUABQAAAAIAIdO&#10;4kCDsn9m7AEAALEDAAAOAAAAAAAAAAEAIAAAACUBAABkcnMvZTJvRG9jLnhtbFBLBQYAAAAABgAG&#10;AFkBAACD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31750</wp:posOffset>
                </wp:positionV>
                <wp:extent cx="204470" cy="10795"/>
                <wp:effectExtent l="0" t="42545" r="5080" b="6096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10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25pt;margin-top:2.5pt;height:0.85pt;width:16.1pt;z-index:-251656192;mso-width-relative:page;mso-height-relative:page;" filled="f" stroked="t" coordsize="21600,21600" o:gfxdata="UEsDBAoAAAAAAIdO4kAAAAAAAAAAAAAAAAAEAAAAZHJzL1BLAwQUAAAACACHTuJAuzChIdYAAAAH&#10;AQAADwAAAGRycy9kb3ducmV2LnhtbE2PwU7DMBBE70j8g7VIXBB1ikiAEKcHEBIgOJBScXXjbRxh&#10;r6PYbcLfsz3BaTWa0eybajV7Jw44xj6QguUiA4HUBtNTp+Bz/XR5CyImTUa7QKjgByOs6tOTSpcm&#10;TPSBhyZ1gksollqBTWkopYytRa/jIgxI7O3C6HViOXbSjHricu/kVZYV0uue+IPVAz5YbL+bvVfQ&#10;baYX8/z21ezc5nH9ml9Y++5npc7Pltk9iIRz+gvDEZ/RoWambdiTicKxLq5zjirIedLRvytuQGwV&#10;8JF1Jf/z179QSwMEFAAAAAgAh07iQMWHWrzmAQAAqAMAAA4AAABkcnMvZTJvRG9jLnhtbK1TS44T&#10;MRDdI3EHy3vSnWiSYVrpzGLCsEEwEnCAiu3utuSfyp50cgkugMQOVizZcxuGY1B2Qmb4rBC9qC67&#10;np/rva5eXu6sYVuFUXvX8umk5kw54aV2fcvfvrl+8pSzmMBJMN6plu9V5Jerx4+WY2jUzA/eSIWM&#10;SFxsxtDyIaXQVFUUg7IQJz4oR8XOo4VES+wriTASuzXVrK4X1ehRBvRCxUi760ORrwp/1ymRXnVd&#10;VImZllNvqUQscZNjtVpC0yOEQYtjG/APXVjQji49Ua0hAbtF/QeV1QJ99F2aCG8r33VaqKKB1Ezr&#10;39S8HiCoooXMieFkU/x/tOLl9gaZli1fcObA0ie6e//l27uP379+oHj3+RNbZJPGEBvCXrkbPK5i&#10;uMGseNehzW/SwnbF2P3JWLVLTNDmrD47Oyf7BZWm9fnFPFNW92cDxvRcecty0nKjXZYNDWxfxHSA&#10;/oTkbePY2PKL+WxOlEBT0xlIlNpAOqLry9nojZbX2ph8ImK/uTLItpDnoDzHFn6B5UvWEIcDrpQy&#10;DJpBgXzmJEv7QA45GmWeW7BKcmYUTX7OCjKBNvdIQPTj36Ek37jMrcqYHoVmnw/O5mzj5Z4+z21A&#10;3Q9kzLQ0nSs0DsXB4+jmeXu4pvzhD7b6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swoSHWAAAA&#10;BwEAAA8AAAAAAAAAAQAgAAAAIgAAAGRycy9kb3ducmV2LnhtbFBLAQIUABQAAAAIAIdO4kDFh1q8&#10;5gEAAKgDAAAOAAAAAAAAAAEAIAAAACUBAABkcnMvZTJvRG9jLnhtbFBLBQYAAAAABgAGAFkBAAB9&#10;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8029575</wp:posOffset>
                </wp:positionH>
                <wp:positionV relativeFrom="paragraph">
                  <wp:posOffset>135255</wp:posOffset>
                </wp:positionV>
                <wp:extent cx="1369060" cy="584200"/>
                <wp:effectExtent l="6350" t="6350" r="15240" b="190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7655" y="3757930"/>
                          <a:ext cx="157988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eastAsia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eastAsia="zh-CN"/>
                              </w:rPr>
                              <w:t>开工建设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2.25pt;margin-top:10.65pt;height:46pt;width:107.8pt;z-index:251687936;mso-width-relative:page;mso-height-relative:page;" fillcolor="#FFFFFF" filled="t" stroked="t" coordsize="21600,21600" o:gfxdata="UEsDBAoAAAAAAIdO4kAAAAAAAAAAAAAAAAAEAAAAZHJzL1BLAwQUAAAACACHTuJAUDvW3NwAAAAM&#10;AQAADwAAAGRycy9kb3ducmV2LnhtbE2PwU7DMAyG70i8Q2QkLoglacdUlaY7wCbEZRJjEuKWNV5b&#10;rXFKk3bb25Od4OZf/vT7c7E8245NOPjWkQI5E8CQKmdaqhXsPtePGTAfNBndOUIFF/SwLG9vCp0b&#10;d6IPnLahZrGEfK4VNCH0Oee+atBqP3M9Utwd3GB1iHGouRn0KZbbjidCLLjVLcULje7xpcHquB2t&#10;gs3li37eRnGY3vvse3fcrF7XDyul7u+keAYW8Bz+YLjqR3Uoo9PejWQ862JOFvOnyCpIZArsSswz&#10;IYHt4yTTFHhZ8P9PlL9QSwMEFAAAAAgAh07iQCxZVd9YAgAAkAQAAA4AAABkcnMvZTJvRG9jLnht&#10;bK1UzY7TMBC+I/EOlu80abfdNNWmq9JVEVLFrlQQZ9dxGgvHY2y3SXkAeANOXLjzXH0Oxm67Pywn&#10;RA7OjGfyzcw3M7m67hpFdsI6Cbqg/V5KidAcSqk3Bf3wfvFqTInzTJdMgRYF3QtHr6cvX1y1ZiIG&#10;UIMqhSUIot2kNQWtvTeTJHG8Fg1zPTBCo7EC2zCPqt0kpWUtojcqGaTpZdKCLY0FLpzD25ujkU4j&#10;flUJ7m+ryglPVEExNx9PG891OJPpFZtsLDO15Kc02D9k0TCpMeg91A3zjGytfAbVSG7BQeV7HJoE&#10;qkpyEWvAavrpH9WsamZErAXJceaeJvf/YPm73Z0lsixoTolmDbbo8P3b4cevw8+vJA/0tMZN0Gtl&#10;0M93r6HDNp/vHV6GqrvKNuGN9RC0D9M8uxyNKNkX9CIbZfnFiWjRecIDAN6Nx9gPjh5Zml3k0SF5&#10;QDLW+TcCGhKEglpsZOSX7ZbOY1boenYJgR0oWS6kUlGxm/VcWbJj2PRFfELC+MkTN6VJi6kMsjSN&#10;0E+MAfweY60Y//QcAgGVDgFFHLRTYoGvIy9B8t26O5G4hnKPHFo4DqEzfCExypI5f8csTh3ygZvk&#10;b/GoFGBucJIoqcF++dt98MdhQCslLU5xQd3nLbOCEvVW45jk/eEwjH1UhqNsgIp9bFk/tuhtMwfk&#10;rI87a3gUg79XZ7Gy0HzEhZuFqGhimmPsgvqzOPfH3cKF5WI2i05bY+WmPn6AQ2+YX+qV4SFMIE/D&#10;bOuhkrGrgbIjT9ivoODYx86dVjTs1WM9ej38SK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A7&#10;1tzcAAAADAEAAA8AAAAAAAAAAQAgAAAAIgAAAGRycy9kb3ducmV2LnhtbFBLAQIUABQAAAAIAIdO&#10;4kAsWVXfWAIAAJAEAAAOAAAAAAAAAAEAIAAAACsBAABkcnMvZTJvRG9jLnhtbFBLBQYAAAAABgAG&#10;AFkBAAD1BQAAAAA=&#10;">
                <v:path/>
                <v:fill on="t" color2="#FFFFFF" focussize="0,0"/>
                <v:stroke weight="1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eastAsia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eastAsia="zh-CN"/>
                        </w:rPr>
                        <w:t>开工建设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144145</wp:posOffset>
                </wp:positionV>
                <wp:extent cx="1009650" cy="2511425"/>
                <wp:effectExtent l="4445" t="4445" r="14605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51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符合能源规划或产业政策，依</w:t>
                            </w:r>
                            <w:r>
                              <w:rPr>
                                <w:rFonts w:hint="eastAsia" w:eastAsia="宋体" w:cs="Times New Roman"/>
                                <w:lang w:eastAsia="zh-CN"/>
                              </w:rPr>
                              <w:t>据</w:t>
                            </w:r>
                            <w:r>
                              <w:rPr>
                                <w:rFonts w:hint="eastAsia" w:eastAsia="宋体" w:cs="Times New Roman"/>
                                <w:lang w:val="en-US" w:eastAsia="zh-CN"/>
                              </w:rPr>
                              <w:t>《企业投资项目核准和备案管理条例》《自治区政府核准的投资项目目录（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lang w:val="en-US" w:eastAsia="zh-CN"/>
                              </w:rPr>
                              <w:t>2017</w:t>
                            </w:r>
                            <w:r>
                              <w:rPr>
                                <w:rFonts w:hint="eastAsia" w:eastAsia="宋体" w:cs="Times New Roman"/>
                                <w:lang w:val="en-US" w:eastAsia="zh-CN"/>
                              </w:rPr>
                              <w:t>年本）》进行核准或备案。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5pt;margin-top:11.35pt;height:197.75pt;width:79.5pt;z-index:251663360;mso-width-relative:page;mso-height-relative:page;" fillcolor="#FFFFFF" filled="t" stroked="t" coordsize="21600,21600" o:gfxdata="UEsDBAoAAAAAAIdO4kAAAAAAAAAAAAAAAAAEAAAAZHJzL1BLAwQUAAAACACHTuJA2tGWetkAAAAK&#10;AQAADwAAAGRycy9kb3ducmV2LnhtbE2PwU7DMBBE70j8g7VIXFDrxK3SNMTpAQkEN1oQXN14m0TY&#10;62C7afl73BMcV/M087benK1hE/owOJKQzzNgSK3TA3US3t8eZyWwEBVpZRyhhB8MsGmur2pVaXei&#10;LU672LFUQqFSEvoYx4rz0PZoVZi7ESllB+etiun0HddenVK5NVxkWcGtGigt9GrEhx7br93RSiiX&#10;z9NneFm8frTFwazj3Wp6+vZS3t7k2T2wiOf4B8NFP6lDk5z27kg6MCNhtijWCZUgxArYBRAiB7aX&#10;sMxLAbyp+f8Xml9QSwMEFAAAAAgAh07iQCu6OQr1AQAA+QMAAA4AAABkcnMvZTJvRG9jLnhtbK1T&#10;S44TMRDdI3EHy3vS3REZMa10RoIQNgiQZjhAxZ9uS/7J9qQ7F4AbsGLDnnPlHJSdTMgAC4Tohbvs&#10;Kr+qes+1vJmMJjsRonK2o82spkRY5riyfUc/3m2evaAkJrActLOio3sR6c3q6ZPl6Fsxd4PTXASC&#10;IDa2o+/okJJvqyqyQRiIM+eFRad0wUDCbegrHmBEdKOreV1fVaML3AfHRIx4uj466argSylYei9l&#10;FInojmJtqayhrNu8VqsltH0APyh2KgP+oQoDymLSM9QaEpD7oH6DMooFF51MM+ZM5aRUTJQesJum&#10;/qWb2wG8KL0gOdGfaYr/D5a9230IRHHUrqHEgkGNDl8+H75+P3z7RPAMCRp9bDHu1mNkml66CYMf&#10;ziMe5r4nGUz+Y0cE/Uj1/kyvmBJh+VJdX18t0MXQN180zfP5IuNUP6/7ENMb4QzJRkcD6ldohd3b&#10;mI6hDyE5W3Ra8Y3SumxCv32lA9kBar0p3wn9UZi2ZOzo9QJzEwb45KSGhKbxSEK0fcn36Ea8BK7L&#10;9yfgXNga4nAsoCDkMGiNSiIUaxDAX1tO0t4jzxYnguZijOCUaIEDlK0SmUDpv4lE7rTNSUR57CeW&#10;smJHZbKVpu2EoNncOr5HFe99UP2ABBcdq+zB91WUOM1CfsCXe7QvJ3b1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rRlnrZAAAACgEAAA8AAAAAAAAAAQAgAAAAIgAAAGRycy9kb3ducmV2LnhtbFBL&#10;AQIUABQAAAAIAIdO4kArujkK9QEAAPkDAAAOAAAAAAAAAAEAIAAAACgBAABkcnMvZTJvRG9jLnht&#10;bFBLBQYAAAAABgAGAFkBAACP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 w:cs="Times New Roman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符合能源规划或产业政策，依</w:t>
                      </w:r>
                      <w:r>
                        <w:rPr>
                          <w:rFonts w:hint="eastAsia" w:eastAsia="宋体" w:cs="Times New Roman"/>
                          <w:lang w:eastAsia="zh-CN"/>
                        </w:rPr>
                        <w:t>据</w:t>
                      </w:r>
                      <w:r>
                        <w:rPr>
                          <w:rFonts w:hint="eastAsia" w:eastAsia="宋体" w:cs="Times New Roman"/>
                          <w:lang w:val="en-US" w:eastAsia="zh-CN"/>
                        </w:rPr>
                        <w:t>《企业投资项目核准和备案管理条例》《自治区政府核准的投资项目目录（</w:t>
                      </w:r>
                      <w:r>
                        <w:rPr>
                          <w:rFonts w:hint="default" w:ascii="Times New Roman" w:hAnsi="Times New Roman" w:eastAsia="宋体" w:cs="Times New Roman"/>
                          <w:lang w:val="en-US" w:eastAsia="zh-CN"/>
                        </w:rPr>
                        <w:t>2017</w:t>
                      </w:r>
                      <w:r>
                        <w:rPr>
                          <w:rFonts w:hint="eastAsia" w:eastAsia="宋体" w:cs="Times New Roman"/>
                          <w:lang w:val="en-US" w:eastAsia="zh-CN"/>
                        </w:rPr>
                        <w:t>年本）》进行核准或备案。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7332980</wp:posOffset>
                </wp:positionH>
                <wp:positionV relativeFrom="paragraph">
                  <wp:posOffset>24130</wp:posOffset>
                </wp:positionV>
                <wp:extent cx="666115" cy="8890"/>
                <wp:effectExtent l="0" t="48260" r="63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11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77.4pt;margin-top:1.9pt;height:0.7pt;width:52.45pt;z-index:251686912;mso-width-relative:page;mso-height-relative:page;" filled="f" stroked="t" coordsize="21600,21600" o:gfxdata="UEsDBAoAAAAAAIdO4kAAAAAAAAAAAAAAAAAEAAAAZHJzL1BLAwQUAAAACACHTuJAjU5q2tgAAAAJ&#10;AQAADwAAAGRycy9kb3ducmV2LnhtbE2PwU7DMBBE70j8g7VIXCrqJBAKIU4PleDADbeCqxNvk9DY&#10;juJtG/6e7QlOo9GMZt+W69kN4oRT7INXkC4TEOibYHvfKthtX++eQEQy3poheFTwgxHW1fVVaQob&#10;zv4DT5pawSM+FkZBRzQWUsamQ2fiMozoOduHyRliO7XSTubM426QWZI8Smd6zxc6M+Kmw+agj07B&#10;2ztRvd2NtDjsP/X312Iz65VW6vYmTV5AEM70V4YLPqNDxUx1OHobxcA+zR+YnRTcs1wKWf68AlEr&#10;yDOQVSn/f1D9AlBLAwQUAAAACACHTuJAoRm17+8BAACzAwAADgAAAGRycy9lMm9Eb2MueG1srVNL&#10;jhMxEN0jcQfLe9JJ0ESZVjqzmDBsEETis6+47W5L/qnsSSeX4AJI7GDFkj23YTgGZXcIw2eF6EWp&#10;7Cq/qveqenV1sIbtJUbtXcNnkyln0gnfatc1/PWrm0dLzmIC14LxTjb8KCO/Wj98sBpCLee+96aV&#10;yAjExXoIDe9TCnVVRdFLC3Hig3QUVB4tJDpiV7UIA6FbU82n00U1eGwDeiFjpNvNGOTrgq+UFOmF&#10;UlEmZhpOvaVisdhdttV6BXWHEHotTm3AP3RhQTsqeobaQAJ2i/oPKKsF+uhVmghvK6+UFrJwIDaz&#10;6W9sXvYQZOFC4sRwlin+P1jxfL9Fplua3WPOHFia0d27z1/ffvj25T3Zu08fGUVIpiHEmrKv3RZP&#10;pxi2mDkfFFqmjA5vCKWoQLzYoYh8PIssD4kJulwsFrPZBWeCQsvlZRlBNYJksIAxPZXesuw03GiX&#10;FYAa9s9iosKU+iMlXxvHhoZfXswzItACKQOJXBuIUnRdeRu90e2NNia/iNjtrg2yPeSVKF+mR7i/&#10;pOUiG4j9mFdC47L0EtonrmXpGEgrR1vNcwtWtpwZST9B9ggQ6gTa/MwERD/8PZVqG5dfyLKxJ6JZ&#10;8FHi7O18e6RJ3QbUXU/CzErTOUKbUdo/bXFevftn8u//a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U5q2tgAAAAJAQAADwAAAAAAAAABACAAAAAiAAAAZHJzL2Rvd25yZXYueG1sUEsBAhQAFAAA&#10;AAgAh07iQKEZte/vAQAAswMAAA4AAAAAAAAAAQAgAAAAJwEAAGRycy9lMm9Eb2MueG1sUEsFBgAA&#10;AAAGAAYAWQEAAIg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8733155</wp:posOffset>
                </wp:positionH>
                <wp:positionV relativeFrom="paragraph">
                  <wp:posOffset>10795</wp:posOffset>
                </wp:positionV>
                <wp:extent cx="635" cy="677545"/>
                <wp:effectExtent l="48895" t="0" r="64770" b="825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775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87.65pt;margin-top:0.85pt;height:53.35pt;width:0.05pt;z-index:251672576;mso-width-relative:page;mso-height-relative:page;" filled="f" stroked="t" coordsize="21600,21600" o:gfxdata="UEsDBAoAAAAAAIdO4kAAAAAAAAAAAAAAAAAEAAAAZHJzL1BLAwQUAAAACACHTuJAROBMxdcAAAAL&#10;AQAADwAAAGRycy9kb3ducmV2LnhtbE2PMU/DMBCFdyT+g3VIbNQuTWmVxukAYoKFglR1c+MjThuf&#10;Q+w24d9znej23t3Tu++K9ehbccY+NoE0TCcKBFIVbEO1hq/P14cliJgMWdMGQg2/GGFd3t4UJrdh&#10;oA88b1ItuIRibjS4lLpcylg59CZOQofEu+/Qe5PY9rW0vRm43LfyUakn6U1DfMGZDp8dVsfNyWvY&#10;vqvdfAy9O+x+MvfWvNTbgx+0vr+bqhWIhGP6D8MFn9GhZKZ9OJGNomU/W8xnnGW1AHEJ8CADsWel&#10;lhnIspDXP5R/UEsDBBQAAAAIAIdO4kCunP+x9AEAALoDAAAOAAAAZHJzL2Uyb0RvYy54bWytU0uO&#10;EzEQ3SNxB8t70plAMtBKZxYJAwsEkYADVPzptuSfbJNOLsEFkFgBq4HV7Oc0w3AMyu4Qhs8K0Qur&#10;ylX1XO9V9fxsZzTZihCVsw09GY0pEZY5rmzb0Nevzu89pCQmsBy0s6KhexHp2eLunXnvazFxndNc&#10;BIIgNta9b2iXkq+rKrJOGIgj54XFoHTBQEI3tBUP0CO60dVkPJ5VvQvcB8dEjHi7GoJ0UfClFCy9&#10;kDKKRHRDsbdUzlDOTT6rxRzqNoDvFDu0Af/QhQFl8dEj1AoSkDdB/QFlFAsuOplGzJnKSamYKByQ&#10;zcn4NzYvO/CicEFxoj/KFP8fLHu+XQeiOM4OJ2XB4Ixu3l1+ffvx5svn6w+X367eZ/viE8E4itX7&#10;WGPN0q7DwYt+HTLznQyGSK38U8QqWiA7sitS749Si10iDC9n96eUMLyfnZ5OH0wzdDVgZCwfYnoi&#10;nCHZaGhMAVTbpaWzFifqwoAP22cxDYU/CnKxtqRv6KPpJL8AuFNSQ0LTeGQZbVt6i04rfq60zhUx&#10;tJulDmQLeUvKd2jol7T8yApiN+SVUE6DuhPAH1tO0t6jfBYXneYWjOCUaIH/RbZKZgKlf2ZCCK7/&#10;eyqKoW3GFmWJD0Sz+oPe2do4vi9jqLKHC1I0PCxz3sDbPtq3f7nF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TgTMXXAAAACwEAAA8AAAAAAAAAAQAgAAAAIgAAAGRycy9kb3ducmV2LnhtbFBLAQIU&#10;ABQAAAAIAIdO4kCunP+x9AEAALoDAAAOAAAAAAAAAAEAIAAAACYBAABkcnMvZTJvRG9jLnhtbFBL&#10;BQYAAAAABgAGAFkBAACMBQAAAAA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179705</wp:posOffset>
                </wp:positionV>
                <wp:extent cx="561975" cy="635"/>
                <wp:effectExtent l="0" t="48895" r="9525" b="6477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2.9pt;margin-top:14.15pt;height:0.05pt;width:44.25pt;z-index:251682816;mso-width-relative:page;mso-height-relative:page;" filled="f" stroked="t" coordsize="21600,21600" o:gfxdata="UEsDBAoAAAAAAIdO4kAAAAAAAAAAAAAAAAAEAAAAZHJzL1BLAwQUAAAACACHTuJAk5y0C9oAAAAJ&#10;AQAADwAAAGRycy9kb3ducmV2LnhtbE2PQU/DMAyF70j8h8hIXBBLN9YylaY7gJAAjQMdE9es8ZqK&#10;xqmabC3/Hu8EN/v56b3PxXpynTjhEFpPCuazBARS7U1LjYLP7fPtCkSImozuPKGCHwywLi8vCp0b&#10;P9IHnqrYCA6hkGsFNsY+lzLUFp0OM98j8e3gB6cjr0MjzaBHDnedXCRJJp1uiRus7vHRYv1dHZ2C&#10;Zje+mpfNV3Xodk/bt/TG2nc3KXV9NU8eQESc4p8ZzviMDiUz7f2RTBCdgixLGT0qWKzuQLDhPl3y&#10;sD8LS5BlIf9/UP4CUEsDBBQAAAAIAIdO4kD/PYvK5QEAAKgDAAAOAAAAZHJzL2Uyb0RvYy54bWyt&#10;U0uOEzEQ3SNxB8t70klQMkwrnVlMGDYIIsEcoGK7uy35p7InnVyCCyCxgxVL9txmhmNM2QmZ4bNC&#10;9KK67Hp+Xe+5enGxs4ZtFUbtXcMnozFnygkvtesafv3+6tkLzmICJ8F4pxq+V5FfLJ8+WQyhVlPf&#10;eyMVMiJxsR5Cw/uUQl1VUfTKQhz5oBwVW48WEi2xqyTCQOzWVNPxeF4NHmVAL1SMtLs6FPmy8Let&#10;Eult20aVmGk49ZZKxBI3OVbLBdQdQui1OLYB/9CFBe3ooyeqFSRgN6j/oLJaoI++TSPhbeXbVgtV&#10;NJCayfg3Ne96CKpoIXNiONkU/x+teLNdI9OS7u6MMweW7uju47fbD59/fP9E8e7rF0YVsmkIsSb0&#10;pVvjcRXDGrPmXYs2v0kN2xVr9ydr1S4xQZuz+eT8bMaZoNL8+SwTVg8nA8b0SnnLctJwo12WDTVs&#10;X8d0gP6E5G3j2NDw89k0EwJNTWsgUWoD6YiuK2ejN1peaWPyiYjd5tIg20Keg/IcW/gFlj+ygtgf&#10;cKWUYVD3CuRLJ1naBzLI0Sjz3IJVkjOjaPJzVpAJtHlAAqIf/g4l+cZlblXG9Cg0u3zwNWcbL/d0&#10;PTcBddeTMZPSdK7QOBQHj6Ob5+3xmvLHP9jyH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OctAva&#10;AAAACQEAAA8AAAAAAAAAAQAgAAAAIgAAAGRycy9kb3ducmV2LnhtbFBLAQIUABQAAAAIAIdO4kD/&#10;PYvK5QEAAKgDAAAOAAAAAAAAAAEAIAAAACkBAABkcnMvZTJvRG9jLnhtbFBLBQYAAAAABgAGAFkB&#10;AACA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190500</wp:posOffset>
                </wp:positionV>
                <wp:extent cx="265430" cy="635"/>
                <wp:effectExtent l="0" t="48895" r="1270" b="6477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85pt;margin-top:15pt;height:0.05pt;width:20.9pt;z-index:251664384;mso-width-relative:page;mso-height-relative:page;" filled="f" stroked="t" coordsize="21600,21600" o:gfxdata="UEsDBAoAAAAAAIdO4kAAAAAAAAAAAAAAAAAEAAAAZHJzL1BLAwQUAAAACACHTuJAwyFgUdgAAAAJ&#10;AQAADwAAAGRycy9kb3ducmV2LnhtbE2PzU7DMBCE70i8g7VIXBC10yoFhTg9gJAA0QMpFVc33sYR&#10;/olitwlvz+YEx5n9NDtTbiZn2RmH2AUvIVsIYOiboDvfSvjcPd/eA4tJea1s8CjhByNsqsuLUhU6&#10;jP4Dz3VqGYX4WCgJJqW+4Dw2Bp2Ki9Cjp9sxDE4lkkPL9aBGCneWL4VYc6c6Tx+M6vHRYPNdn5yE&#10;dj++6pf3r/po90+7t/zGmK2bpLy+ysQDsIRT+oNhrk/VoaJOh3DyOjJLerm6I1TCStCmGVjnObDD&#10;bGTAq5L/X1D9AlBLAwQUAAAACACHTuJAZ9L2K+UBAACoAwAADgAAAGRycy9lMm9Eb2MueG1srVNL&#10;jhMxEN0jcQfLe9JJhkTQSmcWE4YNgkjAASq2u9uSfyp70skluAASO1ixZM9tGI5B2Wkyw2eF6EV1&#10;2fX8ut5z9eryYA3bK4zau4bPJlPOlBNeatc1/O2b60dPOIsJnATjnWr4UUV+uX74YDWEWs19741U&#10;yIjExXoIDe9TCnVVRdErC3Hig3JUbD1aSLTErpIIA7FbU82n02U1eJQBvVAx0u7mVOTrwt+2SqRX&#10;bRtVYqbh1FsqEUvc5VitV1B3CKHXYmwD/qELC9rRR89UG0jAblD/QWW1QB99mybC28q3rRaqaCA1&#10;s+lval73EFTRQubEcLYp/j9a8XK/RaYl3d2SMweW7uj2/Zdv7z5+//qB4u3nT4wqZNMQYk3oK7fF&#10;cRXDFrPmQ4s2v0kNOxRrj2dr1SExQZvz5eLxBV2AoNLyYpEJq7uTAWN6rrxlOWm40S7Lhhr2L2I6&#10;QX9C8rZxbGj408V8QYRAU9MaSJTaQDqi68rZ6I2W19qYfCJit7syyPaQ56A8Ywu/wPJHNhD7E66U&#10;MgzqXoF85iRLx0AGORplnluwSnJmFE1+zgoygTZ3SED0w9+hJN+4zK3KmI5Cs8snX3O28/JI13MT&#10;UHc9GTMrTecKjUNxcBzdPG/315Tf/8H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IWBR2AAA&#10;AAkBAAAPAAAAAAAAAAEAIAAAACIAAABkcnMvZG93bnJldi54bWxQSwECFAAUAAAACACHTuJAZ9L2&#10;K+UBAACoAwAADgAAAAAAAAABACAAAAAnAQAAZHJzL2Uyb0RvYy54bWxQSwUGAAAAAAYABgBZAQAA&#10;fg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188595</wp:posOffset>
                </wp:positionV>
                <wp:extent cx="1139825" cy="1922780"/>
                <wp:effectExtent l="6350" t="6350" r="15875" b="1397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2300" y="4709795"/>
                          <a:ext cx="172085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1.用地预审和选址意见书核发（自然资源局）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2.社会稳定风险评估（或有）（政法委或县市人民政府）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3.项目申请报告（项目法人单位）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5pt;margin-top:14.85pt;height:151.4pt;width:89.75pt;z-index:251674624;mso-width-relative:page;mso-height-relative:page;" fillcolor="#FFFFFF" filled="t" stroked="t" coordsize="21600,21600" o:gfxdata="UEsDBAoAAAAAAIdO4kAAAAAAAAAAAAAAAAAEAAAAZHJzL1BLAwQUAAAACACHTuJAic/SgNwAAAAK&#10;AQAADwAAAGRycy9kb3ducmV2LnhtbE2PQU/CQBCF7yb+h82YeDGw2xK01m45KMR4IRFJiLelHdqG&#10;7mztbgv8e4eT3t7LvLz5XrY421aM2PvGkYZoqkAgFa5sqNKw/VpNEhA+GCpN6wg1XNDDIr+9yUxa&#10;uhN94rgJleAS8qnRUIfQpVL6okZr/NR1SHw7uN6awLavZNmbE5fbVsZKPUprGuIPtenwtcbiuBms&#10;hvVlRz/vgzqMH13yvT2ul2+rh6XW93eRegER8Bz+wnDFZ3TImWnvBiq9aDXEKuItgcXzEwgOzBI1&#10;B7FnMYvnIPNM/p+Q/wJQSwMEFAAAAAgAh07iQKu/v5hYAgAAkwQAAA4AAABkcnMvZTJvRG9jLnht&#10;bK1UwW4TMRC9I/EPlu9kNyEhzaqbKrQKQqpopYI4O15v1sJrG9vJbvgA+gecuHDnu/odPDtJWygn&#10;RA6O7Xl+M/NmZk/P+laRrXBeGl3S4SCnRGhuKqnXJf3wfvnihBIfmK6YMlqUdCc8PZs/f3ba2UKM&#10;TGNUJRwBifZFZ0vahGCLLPO8ES3zA2OFhrE2rmUBR7fOKsc6sLcqG+X5q6wzrrLOcOE9bi/2RjpP&#10;/HUteLiqay8CUSVFbCGtLq2ruGbzU1asHbON5Icw2D9E0TKp4fSe6oIFRjZOPqFqJXfGmzoMuGkz&#10;U9eSi5QDshnmf2Rz0zArUi4Qx9t7mfz/o+XvtteOyAq1m1CiWYsa3X27vfv+8+7HV4I7CNRZXwB3&#10;Y4EM/WvTA3y897iMefe1a+M/MiLRfjIbvcwh+K6k42k+m84SEytEHwiPgOkoP5kAwIEYjieT8SgV&#10;I3ugss6HN8K0JG5K6lDLJDHbXvqAsAA9QqJnb5SsllKpdHDr1blyZMtQ92X6xYjx5DeY0qSD+9EU&#10;oT7hiOT3HCvF+KenFCBUOr4UqdcOgUXB9sLEXehX/UHFlal2ENGZfR96y5cSXi6ZD9fMofEgCIYp&#10;XGGplUFs5rCjpDHuy9/uIx79ACslHRq5pP7zhjlBiXqr0Smz4XgcOz8dxhPoTol7bFk9tuhNe26g&#10;2RBja3naRnxQx23tTPsRM7eIXmFimsN3ScNxex7244WZ5WKxSKCNdXLd7B+g7y0Ll/rG8ugmiqfN&#10;YhNMLVNVo2R7nVCveEDnp8odpjSO1uNzQj18S+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nP&#10;0oDcAAAACgEAAA8AAAAAAAAAAQAgAAAAIgAAAGRycy9kb3ducmV2LnhtbFBLAQIUABQAAAAIAIdO&#10;4kCrv7+YWAIAAJMEAAAOAAAAAAAAAAEAIAAAACsBAABkcnMvZTJvRG9jLnhtbFBLBQYAAAAABgAG&#10;AFkBAAD1BQAAAAA=&#10;">
                <v:path/>
                <v:fill on="t" color2="#FFFFFF" focussize="0,0"/>
                <v:stroke weight="1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1.用地预审和选址意见书核发（自然资源局）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2.社会稳定风险评估（或有）（政法委或县市人民政府）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="Times New Roman" w:hAnsi="Times New Roman" w:cs="Times New Roman"/>
                          <w:color w:val="auto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20"/>
                          <w:szCs w:val="20"/>
                          <w:lang w:val="en-US" w:eastAsia="zh-CN"/>
                        </w:rPr>
                        <w:t>3.项目申请报告（项目法人单位）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8058150</wp:posOffset>
                </wp:positionH>
                <wp:positionV relativeFrom="paragraph">
                  <wp:posOffset>111760</wp:posOffset>
                </wp:positionV>
                <wp:extent cx="1330960" cy="584200"/>
                <wp:effectExtent l="6350" t="6350" r="15240" b="190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7655" y="3757930"/>
                          <a:ext cx="157988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eastAsia" w:eastAsia="宋体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eastAsia="zh-CN"/>
                              </w:rPr>
                              <w:t>竣工验收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4.5pt;margin-top:8.8pt;height:46pt;width:104.8pt;z-index:251689984;mso-width-relative:page;mso-height-relative:page;" fillcolor="#FFFFFF" filled="t" stroked="t" coordsize="21600,21600" o:gfxdata="UEsDBAoAAAAAAIdO4kAAAAAAAAAAAAAAAAAEAAAAZHJzL1BLAwQUAAAACACHTuJAkB+JPNsAAAAM&#10;AQAADwAAAGRycy9kb3ducmV2LnhtbE2PwU7DMBBE70j8g7VIXBC1W6E0DXF6gFaISyVKJcTNjbdJ&#10;1HgdYidt/57tCW5vtKPZmXx5dq0YsQ+NJw3TiQKBVHrbUKVh97l+TEGEaMia1hNquGCAZXF7k5vM&#10;+hN94LiNleAQCpnRUMfYZVKGskZnwsR3SHw7+N6ZyLKvpO3NicNdK2dKJdKZhvhDbTp8qbE8bgen&#10;YXP5op+3QR3G9y793h03q9f1w0rr+7upegYR8Rz/zHCtz9Wh4E57P5ANomU9SxY8JjLNExBXx9M8&#10;ZdozqUUCssjl/xHFL1BLAwQUAAAACACHTuJA2zHAklcCAACSBAAADgAAAGRycy9lMm9Eb2MueG1s&#10;rVTNbhMxEL4j8Q6W73Q3adJNom6q0CoIqaKVCuLseL1ZC69tbCe75QHgDThx4c5z9Tn47CT9oZwQ&#10;OTjzl29mvpnJ6VnfKrIVzkujSzo4yikRmptK6nVJP7xfvppQ4gPTFVNGi5LeCk/P5i9fnHZ2Joam&#10;MaoSjgBE+1lnS9qEYGdZ5nkjWuaPjBUaztq4lgWobp1VjnVAb1U2zPOTrDOuss5w4T2sFzsnnSf8&#10;uhY8XNW1F4GokqK2kF6X3lV8s/kpm60ds43k+zLYP1TRMqmR9B7qggVGNk4+g2old8abOhxx02am&#10;riUXqQd0M8j/6OamYVakXkCOt/c0+f8Hy99trx2RFWY3okSzFjO6+/7t7sevu59fCWwgqLN+hrgb&#10;i8jQvzY9gg92D2Psu69dG7/REYF/lE+Lk/GYktuSHhfjYnq8p1r0gfAIANtkgolwRBR5cTxNAdkD&#10;knU+vBGmJVEoqcMoE8Nse+kDqkLoISQm9kbJaimVSopbr86VI1uGsS/TJxaMnzwJU5p0KGVY5HmC&#10;fuKM4PcYK8X4p+cQAFQ6JhRp1faFRb52vEQp9Kt+T+LKVLfg0JndGnrLlxJZLpkP18xh78AHbilc&#10;4amVQW1mL1HSGPflb/YYj3WAl5IOe1xS/3nDnKBEvdVYlOlgNIqLn5TRuBhCcY89q8cevWnPDTgb&#10;4GotT2KMD+og1s60H3Fyi5gVLqY5cpc0HMTzsLsunCwXi0UK2lgn183uB1h7y8KlvrE8ponkabPY&#10;BFPLNNVI2Y4nzCsqWPw0uf2Rxst6rKeoh7+S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QH4k8&#10;2wAAAAwBAAAPAAAAAAAAAAEAIAAAACIAAABkcnMvZG93bnJldi54bWxQSwECFAAUAAAACACHTuJA&#10;2zHAklcCAACSBAAADgAAAAAAAAABACAAAAAqAQAAZHJzL2Uyb0RvYy54bWxQSwUGAAAAAAYABgBZ&#10;AQAA8wUAAAAA&#10;">
                <v:path/>
                <v:fill on="t" color2="#FFFFFF" focussize="0,0"/>
                <v:stroke weight="1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eastAsia" w:eastAsia="宋体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eastAsia="zh-CN"/>
                        </w:rPr>
                        <w:t>竣工验收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149860</wp:posOffset>
                </wp:positionV>
                <wp:extent cx="988695" cy="715010"/>
                <wp:effectExtent l="6350" t="6350" r="14605" b="2159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7655" y="6849110"/>
                          <a:ext cx="164592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 w:eastAsia="方正仿宋_GBK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企业投资项目核准（发改委）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75pt;margin-top:11.8pt;height:56.3pt;width:77.85pt;z-index:251677696;mso-width-relative:page;mso-height-relative:page;" fillcolor="#FFFFFF" filled="t" stroked="t" coordsize="21600,21600" o:gfxdata="UEsDBAoAAAAAAIdO4kAAAAAAAAAAAAAAAAAEAAAAZHJzL1BLAwQUAAAACACHTuJAqhDUfNwAAAAK&#10;AQAADwAAAGRycy9kb3ducmV2LnhtbE2PQU/CQBCF7yb+h82YeDGy2yKF1G45KMR4IRFJDLelHdqG&#10;7mztbgv8e8eTHifvy3vfZMuLbcWIvW8caYgmCgRS4cqGKg27z/XjAoQPhkrTOkINV/SwzG9vMpOW&#10;7kwfOG5DJbiEfGo01CF0qZS+qNEaP3EdEmdH11sT+OwrWfbmzOW2lbFSibSmIV6oTYcvNRan7WA1&#10;bK5f9P02qOP43i32u9Nm9bp+WGl9fxepZxABL+EPhl99VoecnQ5uoNKLVsPTLJoxqiGeJiAYSNQ8&#10;BnFgcprEIPNM/n8h/wFQSwMEFAAAAAgAh07iQELRPClRAgAAhgQAAA4AAABkcnMvZTJvRG9jLnht&#10;bK1UwY7aMBC9V+o/WL6XBDaBBRFWlBVVpVV3JVr1bByHRHU8rm1I6Ae0f9BTL733u/iOjk1g2W5P&#10;VTmYsWf0ZubNm0xv2lqSnTC2ApXRfi+mRCgOeaU2Gf3wfvnqmhLrmMqZBCUyuheW3sxevpg2eiIG&#10;UILMhSEIouyk0RktndOTKLK8FDWzPdBCobMAUzOHV7OJcsMaRK9lNIjjYdSAybUBLqzF19ujk84C&#10;flEI7u6LwgpHZEaxNhdOE861P6PZlE02humy4l0Z7B+qqFmlMOkZ6pY5RramegZVV9yAhcL1ONQR&#10;FEXFRegBu+nHf3SzKpkWoRckx+ozTfb/wfJ3uwdDqjyjVwNKFKtxRofv3w4/fh1+fiX4hgQ12k4w&#10;bqUx0rWvocVBn94tPvq+28LU/h87IuhP4vFomKaU7DM6vE7G/X5HtWgd4R5gmKTjAU6EY8RokKRX&#10;qYeMHpG0se6NgJp4I6MGRxkYZrs7646hpxCf2IKs8mUlZbiYzXohDdkxHPsy/Dr0J2FSkQZLGYzi&#10;OEA/cXrwM8ZaMv7pOQSWK5VPKILUusI8X0devOXadduRuIZ8jxwaOMrQar6sMMsds+6BGdQd8oG7&#10;5O7xKCRgbdBZlJRgvvzt3cejHNBLSYM6zqj9vGVGUCLfKhTKuJ8kXvjhkqQjz7m59KwvPWpbLwA5&#10;6+PWah5MH+/kySwM1B9x5eY+K7qY4pg7o+5kLtxxu3BluZjPQxBKXTN3p1aae2hPmIL51kFRhUl6&#10;mo7coAL8BcUetNAtpt+my3uIevx8z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hDUfNwAAAAK&#10;AQAADwAAAAAAAAABACAAAAAiAAAAZHJzL2Rvd25yZXYueG1sUEsBAhQAFAAAAAgAh07iQELRPClR&#10;AgAAhgQAAA4AAAAAAAAAAQAgAAAAKwEAAGRycy9lMm9Eb2MueG1sUEsFBgAAAAAGAAYAWQEAAO4F&#10;AAAAAA==&#10;">
                <v:path/>
                <v:fill on="t" color2="#FFFFFF" focussize="0,0"/>
                <v:stroke weight="1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 w:eastAsia="方正仿宋_GBK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企业投资项目核准（发改委）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116840</wp:posOffset>
                </wp:positionV>
                <wp:extent cx="323850" cy="635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4.4pt;margin-top:9.2pt;height:0.05pt;width:25.5pt;z-index:251680768;mso-width-relative:page;mso-height-relative:page;" filled="f" stroked="t" coordsize="21600,21600" o:gfxdata="UEsDBAoAAAAAAIdO4kAAAAAAAAAAAAAAAAAEAAAAZHJzL1BLAwQUAAAACACHTuJAvd3YVtYAAAAJ&#10;AQAADwAAAGRycy9kb3ducmV2LnhtbE2PvU7DQBCEeyTe4bRINFFyl0AsY3xOAbijIYDSbuzFtvDt&#10;Ob7LDzw9myqUOzOa/SZfnVyvDjSGzrOF+cyAIq583XFj4eO9nKagQkSusfdMFn4owKq4vsoxq/2R&#10;3+iwjo2SEg4ZWmhjHDKtQ9WSwzDzA7F4X350GOUcG12PeJRy1+uFMYl22LF8aHGgp5aq7/XeWQjl&#10;J+3K30k1MZu7xtNi9/z6gtbe3szNI6hIp3gJwxlf0KEQpq3fcx1UbyExqaBHMdJ7UBJIlg8ibM/C&#10;EnSR6/8Lij9QSwMEFAAAAAgAh07iQHcotvXgAQAApwMAAA4AAABkcnMvZTJvRG9jLnhtbK1TS44T&#10;MRDdI3EHy3vS+SijoZXOLCYMGwSRgANUbHe3Jf/k8qSTS3ABJHawYsme2zBzDMpOEwbYIEQvqsuu&#10;8ut6z69XVwdr2F5F1N41fDaZcqac8FK7ruFv39w8ueQMEzgJxjvV8KNCfrV+/Gg1hFrNfe+NVJER&#10;iMN6CA3vUwp1VaHolQWc+KAcFVsfLSRaxq6SEQZCt6aaT6cX1eCjDNELhUi7m1ORrwt+2yqRXrUt&#10;qsRMw2m2VGIscZdjtV5B3UUIvRbjGPAPU1jQjj56htpAAnYb9R9QVovo0bdpIrytfNtqoQoHYjOb&#10;/sbmdQ9BFS4kDoazTPj/YMXL/TYyLRu+mHHmwNId3b3/8u3dx/uvHyjeff7EqEIyDQFr6r522ziu&#10;MGxj5nxoo81vYsMORdrjWVp1SEzQ5mK+uFzSBQgqXSyWGbD6eTJETM+VtywnDTfaZdpQw/4FplPr&#10;j5a8bRwbGv50OV8SIJBrWgOJUhuIB7qunEVvtLzRxuQTGLvdtYlsD9kH5RlH+KUtf2QD2J/6Sim3&#10;Qd0rkM+cZOkYSCBHVuZ5BKskZ0aR83NWOhNo8zedxN64DK2KS0eeWeSTrDnbeXmk27kNUXc96VLu&#10;ocoVckMRcHRuttvDNeUP/6/1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3d2FbWAAAACQEAAA8A&#10;AAAAAAAAAQAgAAAAIgAAAGRycy9kb3ducmV2LnhtbFBLAQIUABQAAAAIAIdO4kB3KLb14AEAAKcD&#10;AAAOAAAAAAAAAAEAIAAAACUBAABkcnMvZTJvRG9jLnhtbFBLBQYAAAAABgAGAFkBAAB3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93345</wp:posOffset>
                </wp:positionV>
                <wp:extent cx="423545" cy="2540"/>
                <wp:effectExtent l="0" t="46990" r="14605" b="6477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4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.35pt;margin-top:7.35pt;height:0.2pt;width:33.35pt;z-index:251675648;mso-width-relative:page;mso-height-relative:page;" filled="f" stroked="t" coordsize="21600,21600" o:gfxdata="UEsDBAoAAAAAAIdO4kAAAAAAAAAAAAAAAAAEAAAAZHJzL1BLAwQUAAAACACHTuJA9XvsxNoAAAAJ&#10;AQAADwAAAGRycy9kb3ducmV2LnhtbE2PQU/DMAyF70j8h8hIXNCWdnRslKY7gJAAwYGOiWvWeE1F&#10;41RNtpZ/jznBybLf0/P3is3kOnHCIbSeFKTzBARS7U1LjYKP7eNsDSJETUZ3nlDBNwbYlOdnhc6N&#10;H+kdT1VsBIdQyLUCG2OfSxlqi06Hue+RWDv4wenI69BIM+iRw10nF0lyI51uiT9Y3eO9xfqrOjoF&#10;zW58Nk+vn9Wh2z1sX5ZX1r65SanLizS5AxFxin9m+MVndCiZae+PZILoFFyvFyu2spDxZEOW3WYg&#10;9nxYpiDLQv5vUP4AUEsDBBQAAAAIAIdO4kAqK9v55wEAAKkDAAAOAAAAZHJzL2Uyb0RvYy54bWyt&#10;U0uOEzEQ3SNxB8t70klPgqCVziwmDBsEkYADVGx3tyX/VPakk0twASR2sGLJntswHIOyEzLDZ4Xo&#10;hbvsqnqu9/r18nJvDdspjNq7ls8mU86UE15q17f87ZvrR084iwmcBOOdavlBRX65evhgOYZG1X7w&#10;RipkBOJiM4aWDymFpqqiGJSFOPFBOUp2Hi0k2mJfSYSR0K2p6un0cTV6lAG9UDHS6fqY5KuC33VK&#10;pFddF1VipuU0WyorlnWb12q1hKZHCIMWpzHgH6awoB1deoZaQwJ2g/oPKKsF+ui7NBHeVr7rtFCF&#10;A7GZTX9j83qAoAoXEieGs0zx/8GKl7sNMi1bfkHyOLD0jW7ff/n27uP3rx9ovf38iVGGZBpDbKj6&#10;ym3wtIthg5nzvkOb38SG7Yu0h7O0ap+YoMN5fbGYLzgTlKoX84JY3bUGjOm58pbloOVGu8wbGti9&#10;iImuo9KfJfnYODa2/OmizohAtukMJAptICLR9aU3eqPltTYmd0Tst1cG2Q6yEcqTSRHuL2X5kjXE&#10;4VhXUkeLDArkMydZOgRSyJGXeR7BKsmZUWT9HBEgNAm0uasERD/+vZTuNi53qOLTE9Es81HYHG29&#10;PND3uQmo+4GEmZWhc4b8UMY/eTcb7v6e4vt/2O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Xvs&#10;xNoAAAAJAQAADwAAAAAAAAABACAAAAAiAAAAZHJzL2Rvd25yZXYueG1sUEsBAhQAFAAAAAgAh07i&#10;QCor2/nnAQAAqQMAAA4AAAAAAAAAAQAgAAAAKQEAAGRycy9lMm9Eb2MueG1sUEsFBgAAAAAGAAYA&#10;WQEAAII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111760</wp:posOffset>
                </wp:positionV>
                <wp:extent cx="207010" cy="9525"/>
                <wp:effectExtent l="0" t="43815" r="2540" b="6096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45pt;margin-top:8.8pt;height:0.75pt;width:16.3pt;z-index:251671552;mso-width-relative:page;mso-height-relative:page;" filled="f" stroked="t" coordsize="21600,21600" o:gfxdata="UEsDBAoAAAAAAIdO4kAAAAAAAAAAAAAAAAAEAAAAZHJzL1BLAwQUAAAACACHTuJAwMGCNdcAAAAJ&#10;AQAADwAAAGRycy9kb3ducmV2LnhtbE2PwU7DMBBE70j8g7VIXBB1gtRAQpweQEiA4EBKxdWNt3FE&#10;vI5itwl/z+YEtxnt0+xMuZldL044hs6TgnSVgEBqvOmoVfC5fbq+AxGiJqN7T6jgBwNsqvOzUhfG&#10;T/SBpzq2gkMoFFqBjXEopAyNRafDyg9IfDv40enIdmylGfXE4a6XN0mSSac74g9WD/hgsfmuj05B&#10;u5tezPPbV33od4/b1/WVte9uVuryIk3uQUSc4x8MS32uDhV32vsjmSB69lmWM8riNgOxAHm+BrFf&#10;RAqyKuX/BdUvUEsDBBQAAAAIAIdO4kAqGmm74QEAAKkDAAAOAAAAZHJzL2Uyb0RvYy54bWytU82O&#10;0zAQviPxDpbvNGmlBTZquoctywVBJeABpraTWPKfxt6mfQleAIkbnDhy521YHoOxG7o/cELkMBl7&#10;Pn+Z7/NkebG3hu0URu1dy+ezmjPlhJfa9S1//+7qyXPOYgInwXinWn5QkV+sHj9ajqFRCz94IxUy&#10;InGxGUPLh5RCU1VRDMpCnPmgHBU7jxYSLbGvJMJI7NZUi7p+Wo0eZUAvVIy0uz4W+arwd50S6U3X&#10;RZWYaTn1lkrEErc5VqslND1CGLSY2oB/6MKCdvTRE9UaErBr1H9QWS3QR9+lmfC28l2nhSoaSM28&#10;fqDm7QBBFS1kTgwnm+L/oxWvdxtkWtLdnXPmwNId3Xz89uPD55/fP1G8+fqFUYVsGkNsCH3pNjit&#10;Ythg1rzv0OY3qWH7Yu3hZK3aJyZoc1E/I32cCSqdny3OMmN1ezRgTC+VtywnLTfaZd3QwO5VTEfo&#10;b0jeNo6NEw8TQGPTGUhEbgMJia4vZ6M3Wl5pY/KJiP320iDbQR6E8kwt3IPlj6whDkdcKWUYNIMC&#10;+cJJlg6BHHI0yzy3YJXkzCga/ZwVZAJtbpGA6Me/Q0m+cZlblTmdhGabj8bmbOvlge7nOqDuBzJm&#10;XprOFZqH4uA0u3ng7q4pv/uHrX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MGCNdcAAAAJAQAA&#10;DwAAAAAAAAABACAAAAAiAAAAZHJzL2Rvd25yZXYueG1sUEsBAhQAFAAAAAgAh07iQCoaabvhAQAA&#10;qQMAAA4AAAAAAAAAAQAgAAAAJgEAAGRycy9lMm9Eb2MueG1sUEsFBgAAAAAGAAYAWQEAAHkFAAAA&#10;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77470</wp:posOffset>
                </wp:positionV>
                <wp:extent cx="2463800" cy="715010"/>
                <wp:effectExtent l="6350" t="6350" r="6350" b="2159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7655" y="6849110"/>
                          <a:ext cx="164592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pacing w:val="-11"/>
                                <w:sz w:val="21"/>
                                <w:lang w:val="en-US" w:eastAsia="zh-CN"/>
                              </w:rPr>
                              <w:t>说明：项目开工建设前，所有涉及的报建审批事项均应办理完成，不涉及的无需办理。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pt;margin-top:6.1pt;height:56.3pt;width:194pt;z-index:251688960;mso-width-relative:page;mso-height-relative:page;" fillcolor="#FFFFFF" filled="t" stroked="t" coordsize="21600,21600" o:gfxdata="UEsDBAoAAAAAAIdO4kAAAAAAAAAAAAAAAAAEAAAAZHJzL1BLAwQUAAAACACHTuJAiP3hBNoAAAAL&#10;AQAADwAAAGRycy9kb3ducmV2LnhtbE2PQU+DQBCF7yb+h82YeDF2F6JIkKUHbWO8NLE2Md62MAVS&#10;dhbZhbb/3uGkx3nv5c338uXZdmLCwbeONEQLBQKpdFVLtYbd5/o+BeGDocp0jlDDBT0si+ur3GSV&#10;O9EHTttQCy4hnxkNTQh9JqUvG7TGL1yPxN7BDdYEPodaVoM5cbntZKxUIq1piT80pseXBsvjdrQa&#10;Npcv+nkb1WF679Pv3XGzel3frbS+vYnUM4iA5/AXhhmf0aFgpr0bqfKi0/CUpLwlsBHHIOZA9Jiw&#10;sp+VhxRkkcv/G4pfUEsDBBQAAAAIAIdO4kDjj7vdUQIAAIYEAAAOAAAAZHJzL2Uyb0RvYy54bWyt&#10;VMGO2jAQvVfqP1i+lwQaYEGEFWVFVWnVXYlWPTuOQ6I6Htc2JPQDun/QUy+997v4jo5NYNluT1U5&#10;mLFn9GbmzZvMrttakp0wtgKV0n4vpkQoDnmlNin9+GH16ooS65jKmQQlUroXll7PX76YNXoqBlCC&#10;zIUhCKLstNEpLZ3T0yiyvBQ1sz3QQqGzAFMzh1eziXLDGkSvZTSI41HUgMm1AS6sxdebo5POA35R&#10;CO7uisIKR2RKsTYXThPOzJ/RfMamG8N0WfGuDPYPVdSsUpj0DHXDHCNbUz2DqituwELhehzqCIqi&#10;4iL0gN304z+6WZdMi9ALkmP1mSb7/2D5+929IVWe0sGEEsVqnNHh+8Phx6/Dz28E35CgRtspxq01&#10;Rrr2DbQ46NO7xUffd1uY2v9jRwT9STwZj4ZDSvYpHV0lk36/o1q0jnAPMEqGkwFOhGPEeJAMXw89&#10;ZPSIpI11bwXUxBspNTjKwDDb3Vp3DD2F+MQWZJWvKinDxWyypTRkx3Dsq/Dr0J+ESUUaLGUwjuMA&#10;/cTpwc8YmWT883MILFcqn1AEqXWFeb6OvHjLtVnbkZhBvkcODRxlaDVfVZjllll3zwzqDvnAXXJ3&#10;eBQSsDboLEpKMF//9u7jUQ7opaRBHafUftkyIyiR7xQKZdJPEi/8cEmGY8+5ufRklx61rZeAnPVx&#10;azUPpo938mQWBupPuHILnxVdTHHMnVJ3MpfuuF24slwsFiEIpa6Zu1VrzT20J0zBYuugqMIkPU1H&#10;blAB/oJiD1roFtNv0+U9RD1+Pu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j94QTaAAAACwEA&#10;AA8AAAAAAAAAAQAgAAAAIgAAAGRycy9kb3ducmV2LnhtbFBLAQIUABQAAAAIAIdO4kDjj7vdUQIA&#10;AIYEAAAOAAAAAAAAAAEAIAAAACkBAABkcnMvZTJvRG9jLnhtbFBLBQYAAAAABgAGAFkBAADsBQAA&#10;AAA=&#10;">
                <v:path/>
                <v:fill on="t" color2="#FFFFFF" focussize="0,0"/>
                <v:stroke weight="1pt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firstLine="0" w:firstLineChars="0"/>
                        <w:jc w:val="both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pacing w:val="-11"/>
                          <w:sz w:val="21"/>
                          <w:lang w:val="en-US" w:eastAsia="zh-CN"/>
                        </w:rPr>
                        <w:t>说明：项目开工建设前，所有涉及的报建审批事项均应办理完成，不涉及的无需办理。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120650</wp:posOffset>
                </wp:positionV>
                <wp:extent cx="897255" cy="417830"/>
                <wp:effectExtent l="5080" t="5080" r="12065" b="1524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4"/>
                                <w:szCs w:val="24"/>
                                <w:lang w:eastAsia="zh-CN"/>
                              </w:rPr>
                              <w:t>报批阶段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05pt;margin-top:9.5pt;height:32.9pt;width:70.65pt;z-index:251669504;mso-width-relative:page;mso-height-relative:page;" fillcolor="#FFFFFF" filled="t" stroked="t" coordsize="21600,21600" o:gfxdata="UEsDBAoAAAAAAIdO4kAAAAAAAAAAAAAAAAAEAAAAZHJzL1BLAwQUAAAACACHTuJAXfPAC9cAAAAJ&#10;AQAADwAAAGRycy9kb3ducmV2LnhtbE2PwU7DMBBE70j8g7VIXBC1k0aQhjgVqkCcW7hwc+NtEhGv&#10;k9htWr6e5QTH1TzNvinXZ9eLE06h86QhWSgQSLW3HTUaPt5f73MQIRqypveEGi4YYF1dX5WmsH6m&#10;LZ52sRFcQqEwGtoYh0LKULfoTFj4AYmzg5+ciXxOjbSTmbnc9TJV6kE60xF/aM2Amxbrr93RafDz&#10;y8V5HFV69/nt3jbP4/aQjlrf3iTqCUTEc/yD4Vef1aFip70/kg2i17Bc5gmjHKx4EwPZ4yoDsdeQ&#10;ZznIqpT/F1Q/UEsDBBQAAAAIAIdO4kCMQB6I9AEAAPcDAAAOAAAAZHJzL2Uyb0RvYy54bWytU0uO&#10;EzEQ3SNxB8t70klDmEwrnZEghA0CpIEDOP50W/JPLk+6cwG4ASs27DlXzkHZyWQ+bEaIXrjLVeXy&#10;q/fKy6vRGrKTEbR3LZ1NppRIx73Qrmvp1y+bFwtKIDEnmPFOtnQvgV6tnj9bDqGRte+9ETISLOKg&#10;GUJL+5RCU1XAe2kZTHyQDoPKR8sSbmNXicgGrG5NVU+nr6vBRxGi5xIAvetjkK5KfaUkT5+UApmI&#10;aSliS2WNZd3mtVotWdNFFnrNTzDYP6CwTDu89FxqzRIjN1H/VcpqHj14lSbc28orpbksPWA3s+mj&#10;bq57FmTpBcmBcKYJ/l9Z/nH3ORItWlqjUo5Z1Ojw4/vh5+/Dr28EfUjQEKDBvOuAmWl840cU+tYP&#10;6Mx9jyra/MeOCMaR6v2ZXjkmwtG5uLyo53NKOIZezS4WLwv91d3hECG9l96SbLQ0onqFVLb7AAmB&#10;YOptSr4LvNFio40pm9ht35pIdgyV3pQvY8QjD9KMI0NLL+d1xsFw4JRhCU0bkAJwXbnvwQl4WuEM&#10;bM2gPwIoFY7DZXWSsYxZL5l45wRJ+4AsO3wPNIOxUlBiJD6fbJXMxLR5SiZ2Z1zuXpZRP7GU9Trq&#10;kq00bkcsms2tF3vU8CZE3fVIcFGxyhGcrsLV6SXk8b2/R/v+e13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3zwAvXAAAACQEAAA8AAAAAAAAAAQAgAAAAIgAAAGRycy9kb3ducmV2LnhtbFBLAQIU&#10;ABQAAAAIAIdO4kCMQB6I9AEAAPcDAAAOAAAAAAAAAAEAIAAAACYBAABkcnMvZTJvRG9jLnhtbFBL&#10;BQYAAAAABgAGAFkBAACMBQAAAAA=&#10;">
                <v:path/>
                <v:fill on="t" focussize="0,0"/>
                <v:stroke color="#FFFFF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4"/>
                          <w:szCs w:val="24"/>
                          <w:lang w:eastAsia="zh-CN"/>
                        </w:rPr>
                        <w:t>报批阶段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250" w:firstLineChars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8228330</wp:posOffset>
                </wp:positionH>
                <wp:positionV relativeFrom="paragraph">
                  <wp:posOffset>140335</wp:posOffset>
                </wp:positionV>
                <wp:extent cx="1056640" cy="304800"/>
                <wp:effectExtent l="4445" t="4445" r="5715" b="1460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小标宋_GBK" w:hAnsi="方正小标宋_GBK" w:eastAsia="方正小标宋_GBK" w:cs="方正小标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4"/>
                                <w:szCs w:val="24"/>
                                <w:lang w:eastAsia="zh-CN"/>
                              </w:rPr>
                              <w:t>实施阶段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7.9pt;margin-top:11.05pt;height:24pt;width:83.2pt;z-index:-251654144;mso-width-relative:page;mso-height-relative:page;" fillcolor="#FFFFFF" filled="t" stroked="t" coordsize="21600,21600" o:gfxdata="UEsDBAoAAAAAAIdO4kAAAAAAAAAAAAAAAAAEAAAAZHJzL1BLAwQUAAAACACHTuJAZnS8PdgAAAAL&#10;AQAADwAAAGRycy9kb3ducmV2LnhtbE2PwU7DMBBE70j8g7VIXBC1Y0GBEKdCFajnFi7ctvE2iYjX&#10;Sew2LV9f9wTH0Yxm3hSLo+vEgcbQejaQzRQI4srblmsDX58f988gQkS22HkmAycKsCivrwrMrZ94&#10;TYdNrEUq4ZCjgSbGPpcyVA05DDPfEydv50eHMcmxlnbEKZW7Tmql5tJhy2mhwZ6WDVU/m70z4Kf3&#10;k/M0KH33/etWy7dhvdODMbc3mXoFEekY/8JwwU/oUCamrd+zDaJLWr88JvZoQOsMxCXxMNcaxNbA&#10;k8pAloX8/6E8A1BLAwQUAAAACACHTuJAXZ5L+vUBAAD4AwAADgAAAGRycy9lMm9Eb2MueG1srVNL&#10;jhMxEN0jcQfLe9I9YRKGKJ2RIIQNAqSBA1Ts6m5L/sn2pDsXgBuwYsOec+UclJ1MmIHNCNELd9lV&#10;fn71qmp5PRrNdhiicrbhF5OaM7TCSWW7hn/+tHl2xVlMYCVoZ7Hhe4z8evX0yXLwC5y63mmJgRGI&#10;jYvBN7xPyS+qKooeDcSJ82jJ2bpgINE2dJUMMBC60dW0rufV4IL0wQmMkU7XRydfFfy2RZE+tG3E&#10;xHTDiVsqayjrNq/VagmLLoDvlTjRgH9gYUBZevQMtYYE7Daov6CMEsFF16aJcKZybasElhwom4v6&#10;j2xuevBYciFxoj/LFP8frHi/+xiYkg2fvuDMgqEaHb59PXz/efjxhdEZCTT4uKC4G0+RaXzlRir0&#10;3Xmkw5z32AaT/5QRIz9JvT/Li2NiIl+qZ/P5JbkE+Z7Xl1d10b/6fduHmN6iMywbDQ9UvqIq7N7F&#10;REwo9C4kPxadVnKjtC6b0G1f68B2QKXelC+TpCsPwrRlQ8NfzqYz4gHUca2GRKbxpEG0XXnvwY34&#10;OOBMbA2xPxIoCMfuMiphKH3WI8g3VrK09ySzpYHgmYxByZlGmp9slcgESj8mkrLTNmePpddPKuWC&#10;HQuTrTRuRwLN5tbJPRXx1gfV9SRwKWOVPdReRavTKOT+vb8n+/7A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nS8PdgAAAALAQAADwAAAAAAAAABACAAAAAiAAAAZHJzL2Rvd25yZXYueG1sUEsB&#10;AhQAFAAAAAgAh07iQF2eS/r1AQAA+AMAAA4AAAAAAAAAAQAgAAAAJwEAAGRycy9lMm9Eb2MueG1s&#10;UEsFBgAAAAAGAAYAWQEAAI4FAAAAAA==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小标宋_GBK" w:hAnsi="方正小标宋_GBK" w:eastAsia="方正小标宋_GBK" w:cs="方正小标宋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4"/>
                          <w:szCs w:val="24"/>
                          <w:lang w:eastAsia="zh-CN"/>
                        </w:rPr>
                        <w:t>实施阶段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709930</wp:posOffset>
                </wp:positionV>
                <wp:extent cx="5924550" cy="381635"/>
                <wp:effectExtent l="0" t="0" r="0" b="184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07920" y="4437380"/>
                          <a:ext cx="557212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方正楷体_GBK" w:hAnsi="方正楷体_GBK" w:eastAsia="方正楷体_GBK" w:cs="方正楷体_GB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8"/>
                                <w:szCs w:val="36"/>
                                <w:lang w:eastAsia="zh-CN"/>
                              </w:rPr>
                              <w:t>建设项目节能审查办理时限：即来即办、最长不超过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8"/>
                                <w:szCs w:val="36"/>
                                <w:lang w:val="en-US" w:eastAsia="zh-CN"/>
                              </w:rPr>
                              <w:t>5个工作日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9pt;margin-top:55.9pt;height:30.05pt;width:466.5pt;z-index:251691008;mso-width-relative:page;mso-height-relative:page;" fillcolor="#FFFFFF" filled="t" stroked="f" coordsize="21600,21600" o:gfxdata="UEsDBAoAAAAAAIdO4kAAAAAAAAAAAAAAAAAEAAAAZHJzL1BLAwQUAAAACACHTuJAZRHWwdUAAAAM&#10;AQAADwAAAGRycy9kb3ducmV2LnhtbE2PzU7DMBCE70i8g7VI3KjtgFoIcXpA4opEW3p24yWOsNdR&#10;7P4+PdsT3GY1o9lvmuUpBnHAKQ+JDOiZAoHUJTdQb2Czfn94BpGLJWdDIjRwxgzL9vamsbVLR/rE&#10;w6r0gkso19aAL2Wspcydx2jzLI1I7H2nKdrC59RLN9kjl8cgK6XmMtqB+IO3I7557H5W+2hg28fL&#10;9kuPk3cxPNHH5bzepMGY+zutXkEUPJW/MFzxGR1aZtqlPbksgoFq8cjohQ2tWVwTlZqz2rFa6BeQ&#10;bSP/j2h/AVBLAwQUAAAACACHTuJAyqxJ0EgCAABdBAAADgAAAGRycy9lMm9Eb2MueG1srVTNjtMw&#10;EL4j8Q6W7zQ/TX+2aroqXRUhVexKBXF2HaeN5HiM7TYpDwBvsCcu3HmuPgdjp90tPydEDs6M58v8&#10;fDOT6W1bS3IQxlagcpr0YkqE4lBUapvTD++Xr8aUWMdUwSQokdOjsPR29vLFtNETkcIOZCEMQSfK&#10;Thqd051zehJFlu9EzWwPtFBoLMHUzKFqtlFhWIPeaxmlcTyMGjCFNsCFtXh71xnpLPgvS8HdfVla&#10;4YjMKebmwmnCufFnNJuyydYwvav4OQ32D1nUrFIY9MnVHXOM7E31h6u64gYslK7HoY6gLCsuQg1Y&#10;TRL/Vs16x7QItSA5Vj/RZP+fW/7u8GBIVeQ0HVKiWI09Oj1+PX37cfr+heAdEtRoO0HcWiPSta+h&#10;xUZf7i1e+rrb0tT+jRURtKdZPLpJkfBjTrOsP+qPz1SL1hGOgMFglCbpgBLuEeNhlgRA9OxJG+ve&#10;CKiJF3JqsJWBYXZYWYdZIfQC8YEtyKpYVlIGxWw3C2nIgWHbl+HxCeMnv8CkIk1Oh/1BHDwr8N93&#10;OKm8HxEm6BzP09CV6yXXbtozNxsojkiNgW66rObLCnNeMesemMFxQh5wRdw9HqUEDAlniZIdmM9/&#10;u/d47DJaKWlwPHNqP+2ZEZTItwr7f5NkmZ/noGRIJirm2rK5tqh9vQCkIsFl1DyIHu/kRSwN1B9x&#10;k+Y+KpqY4hg7p+4iLly3NLiJXMznAYQTrJlbqbXm3rUnTMF876CsQoM8TR03SL1XcIZDE8775pfk&#10;Wg+o57/C7C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lEdbB1QAAAAwBAAAPAAAAAAAAAAEAIAAA&#10;ACIAAABkcnMvZG93bnJldi54bWxQSwECFAAUAAAACACHTuJAyqxJ0EgCAABdBAAADgAAAAAAAAAB&#10;ACAAAAAkAQAAZHJzL2Uyb0RvYy54bWxQSwUGAAAAAAYABgBZAQAA3gUAAAAA&#10;">
                <v:path/>
                <v:fill on="t" color2="#FFFFF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方正楷体_GBK" w:hAnsi="方正楷体_GBK" w:eastAsia="方正楷体_GBK" w:cs="方正楷体_GBK"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方正楷体_GBK" w:hAnsi="方正楷体_GBK" w:eastAsia="方正楷体_GBK" w:cs="方正楷体_GBK"/>
                          <w:sz w:val="28"/>
                          <w:szCs w:val="36"/>
                          <w:lang w:eastAsia="zh-CN"/>
                        </w:rPr>
                        <w:t>建设项目节能审查办理时限：即来即办、最长不超过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sz w:val="28"/>
                          <w:szCs w:val="36"/>
                          <w:lang w:val="en-US" w:eastAsia="zh-CN"/>
                        </w:rPr>
                        <w:t>5个工作日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5704205</wp:posOffset>
                </wp:positionH>
                <wp:positionV relativeFrom="paragraph">
                  <wp:posOffset>210820</wp:posOffset>
                </wp:positionV>
                <wp:extent cx="897255" cy="323215"/>
                <wp:effectExtent l="5080" t="4445" r="12065" b="1524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方正小标宋_GBK" w:hAnsi="方正小标宋_GBK" w:eastAsia="方正小标宋_GBK" w:cs="方正小标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4"/>
                                <w:szCs w:val="24"/>
                                <w:lang w:eastAsia="zh-CN"/>
                              </w:rPr>
                              <w:t>报建阶段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9.15pt;margin-top:16.6pt;height:25.45pt;width:70.65pt;z-index:251670528;mso-width-relative:page;mso-height-relative:page;" fillcolor="#FFFFFF" filled="t" stroked="t" coordsize="21600,21600" o:gfxdata="UEsDBAoAAAAAAIdO4kAAAAAAAAAAAAAAAAAEAAAAZHJzL1BLAwQUAAAACACHTuJAXeE+3dgAAAAK&#10;AQAADwAAAGRycy9kb3ducmV2LnhtbE2PwU7DMBBE70j8g7VIXBC1k6AqDdlUqAJxbuHCzY23SUS8&#10;TmK3afl63BMcV/M087Zcn20vTjT5zjFCslAgiGtnOm4QPj/eHnMQPmg2undMCBfysK5ub0pdGDfz&#10;lk670IhYwr7QCG0IQyGlr1uy2i/cQByzg5usDvGcGmkmPcdy28tUqaW0uuO40OqBNi3V37ujRXDz&#10;68U6GlX68PVj3zcv4/aQjoj3d4l6BhHoHP5guOpHdaii094d2XjRI+SrPIsoQpalIK6AylZLEPsY&#10;PSUgq1L+f6H6BVBLAwQUAAAACACHTuJAjJOscPMBAAD3AwAADgAAAGRycy9lMm9Eb2MueG1srVPN&#10;bhMxEL4j8Q6W72STrQJtlE0lCOGCAKnwAI49u2vJf/K42c0LwBtw4sKd58pzdOykoYVLhdiDdzwz&#10;/jzfN+Pl9WgN20FE7V3DZ5MpZ+CkV9p1Df/yefPikjNMwilhvIOG7wH59er5s+UQFlD73hsFkRGI&#10;w8UQGt6nFBZVhbIHK3DiAzgKtj5akWgbu0pFMRC6NVU9nb6sBh9ViF4CInnXxyBfFfy2BZk+ti1C&#10;YqbhVFsqayzrNq/VaikWXRSh1/JUhviHKqzQji49Q61FEuw26r+grJbRo2/TRHpb+bbVEgoHYjOb&#10;/sHmphcBChcSB8NZJvx/sPLD7lNkWjW8nnPmhKUeHb5/O/z4dfj5lZGPBBoCLijvJlBmGl/7kRp9&#10;70dyZt5jG23+EyNGcZJ6f5YXxsQkOS+vXtVzukVS6KK+qGcFvfp9OERM78Bblo2GR+peEVXs3mOi&#10;Qij1PiXfhd5otdHGlE3stm9MZDtBnd6UL9dIRx6lGceGhl/NM1spaOBaIxKZNpAE6Lpy36MT+DTg&#10;XNhaYH8soCAch8vqBLGMWQ9CvXWKpX0glR29B56LsaA4M0DPJ1slMwltnpJJ7IzL7KGM+kml3K9j&#10;X7KVxu1IoNncerWnHt6GqLueBC5drHKEpqtodXoJeXwf7sl++F5X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3hPt3YAAAACgEAAA8AAAAAAAAAAQAgAAAAIgAAAGRycy9kb3ducmV2LnhtbFBLAQIU&#10;ABQAAAAIAIdO4kCMk6xw8wEAAPcDAAAOAAAAAAAAAAEAIAAAACcBAABkcnMvZTJvRG9jLnhtbFBL&#10;BQYAAAAABgAGAFkBAACMBQAAAAA=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方正小标宋_GBK" w:hAnsi="方正小标宋_GBK" w:eastAsia="方正小标宋_GBK" w:cs="方正小标宋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4"/>
                          <w:szCs w:val="24"/>
                          <w:lang w:eastAsia="zh-CN"/>
                        </w:rPr>
                        <w:t>报建阶段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151765</wp:posOffset>
                </wp:positionV>
                <wp:extent cx="897255" cy="417830"/>
                <wp:effectExtent l="5080" t="5080" r="12065" b="1524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4"/>
                                <w:szCs w:val="24"/>
                                <w:lang w:eastAsia="zh-CN"/>
                              </w:rPr>
                              <w:t>规划阶段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4pt;margin-top:11.95pt;height:32.9pt;width:70.65pt;z-index:251668480;mso-width-relative:page;mso-height-relative:page;" fillcolor="#FFFFFF" filled="t" stroked="t" coordsize="21600,21600" o:gfxdata="UEsDBAoAAAAAAIdO4kAAAAAAAAAAAAAAAAAEAAAAZHJzL1BLAwQUAAAACACHTuJABaqV59gAAAAJ&#10;AQAADwAAAGRycy9kb3ducmV2LnhtbE2PwU7DMBBE70j8g7VIXFDrxAhI02wqVIE4t3Dh5sbbJGq8&#10;TmK3afl63BMcRzOaeVOszrYTJxp96xghnScgiCtnWq4Rvj7fZxkIHzQb3TkmhAt5WJW3N4XOjZt4&#10;Q6dtqEUsYZ9rhCaEPpfSVw1Z7eeuJ47e3o1WhyjHWppRT7HcdlIlybO0uuW40Oie1g1Vh+3RIrjp&#10;7WIdDYl6+P6xH+vXYbNXA+L9XZosQQQ6h78wXPEjOpSRaeeObLzoEGZpFtEDgnpcgLgGlHoCsUPI&#10;Fi8gy0L+f1D+AlBLAwQUAAAACACHTuJA9Erbz/UBAAD3AwAADgAAAGRycy9lMm9Eb2MueG1srVNL&#10;jhMxEN0jcQfLe9JJM2EyrXRGghA2CJAGDuD4023JP7k86c4F4Aas2LDnXDnHlJ1MmIHNCNELd7mq&#10;/PzqVXl5PVpDdjKC9q6ls8mUEum4F9p1Lf3yefNiQQkk5gQz3smW7iXQ69XzZ8shNLL2vTdCRoIg&#10;DpohtLRPKTRVBbyXlsHEB+kwqHy0LOE2dpWIbEB0a6p6On1VDT6KED2XAOhdH4N0VfCVkjx9VApk&#10;IqalyC2VNZZ1m9dqtWRNF1noNT/RYP/AwjLt8NIz1JolRm6j/gvKah49eJUm3NvKK6W5LDVgNbPp&#10;H9Xc9CzIUguKA+EsE/w/WP5h9ykSLVpaX1DimMUeHb5/O/z4dfj5laAPBRoCNJh3EzAzja/9iI2+&#10;9wM6c92jijb/sSKCcZR6f5ZXjolwdC6uLuv5nBKOoYvZ5eJlkb/6fThESO+ktyQbLY3YvSIq272H&#10;hEQw9T4l3wXeaLHRxpRN7LZvTCQ7hp3elC9zxCOP0owjQ0uv5nXmwXDglGEJTRtQAnBdue/RCXga&#10;cCa2ZtAfCRSE43BZnWQsY9ZLJt46QdI+oMoO3wPNZKwUlBiJzydbJTMxbZ6SidUZl6uXZdRPKuV+&#10;HfuSrTRuRwTN5taLPfbwNkTd9Shw6WKVIzhdRavTS8jj+3CP9sP3ur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aqV59gAAAAJAQAADwAAAAAAAAABACAAAAAiAAAAZHJzL2Rvd25yZXYueG1sUEsB&#10;AhQAFAAAAAgAh07iQPRK28/1AQAA9wMAAA4AAAAAAAAAAQAgAAAAJwEAAGRycy9lMm9Eb2MueG1s&#10;UEsFBgAAAAAGAAYAWQEAAI4FAAAAAA==&#10;">
                <v:path/>
                <v:fill on="t" focussize="0,0"/>
                <v:stroke color="#FFFFF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4"/>
                          <w:szCs w:val="24"/>
                          <w:lang w:eastAsia="zh-CN"/>
                        </w:rPr>
                        <w:t>规划阶段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/>
    <w:p/>
    <w:sectPr>
      <w:pgSz w:w="16838" w:h="11906" w:orient="landscape"/>
      <w:pgMar w:top="873" w:right="1531" w:bottom="93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B3CD69"/>
    <w:multiLevelType w:val="singleLevel"/>
    <w:tmpl w:val="B3B3CD69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A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next w:val="5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5">
    <w:name w:val="List Number 5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2025-02-26T05:19:02Z</dcterms:created>
  <dc:creator>KZZF</dc:creator>
  <cp:lastModifiedBy>KZZF</cp:lastModifiedBy>
  <dcterms:modified xsi:type="dcterms:W3CDTF">2025-02-26T05:20:14Z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